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1129F" w14:textId="77777777" w:rsidR="00D72735" w:rsidRPr="00863EE3" w:rsidRDefault="00D72735" w:rsidP="000165C8">
      <w:pPr>
        <w:spacing w:after="0"/>
        <w:rPr>
          <w:b/>
          <w:bCs/>
        </w:rPr>
      </w:pPr>
      <w:r w:rsidRPr="00863EE3">
        <w:rPr>
          <w:b/>
          <w:bCs/>
        </w:rPr>
        <w:t>Cross And Crown Christian Outreach</w:t>
      </w:r>
    </w:p>
    <w:p w14:paraId="55E43859" w14:textId="77777777" w:rsidR="00D72735" w:rsidRDefault="00185162" w:rsidP="000165C8">
      <w:pPr>
        <w:spacing w:after="0"/>
      </w:pPr>
      <w:hyperlink r:id="rId5" w:history="1">
        <w:r w:rsidR="00D72735" w:rsidRPr="00095B64">
          <w:rPr>
            <w:rStyle w:val="Hyperlink"/>
          </w:rPr>
          <w:t>www.crossandcrownchristianministry.org</w:t>
        </w:r>
      </w:hyperlink>
    </w:p>
    <w:p w14:paraId="2F529F53" w14:textId="2B6EF664" w:rsidR="00D72735" w:rsidRDefault="00D72735" w:rsidP="000165C8">
      <w:pPr>
        <w:spacing w:after="0"/>
      </w:pPr>
      <w:r>
        <w:t>1</w:t>
      </w:r>
      <w:r w:rsidR="00636137">
        <w:t>4</w:t>
      </w:r>
      <w:r w:rsidRPr="00905F4A">
        <w:rPr>
          <w:vertAlign w:val="superscript"/>
        </w:rPr>
        <w:t>th</w:t>
      </w:r>
      <w:r>
        <w:t xml:space="preserve"> August 2021</w:t>
      </w:r>
    </w:p>
    <w:p w14:paraId="5AEF1CCA" w14:textId="22304FA5" w:rsidR="009B4D35" w:rsidRDefault="009B4D35" w:rsidP="000165C8">
      <w:pPr>
        <w:spacing w:after="0"/>
      </w:pPr>
    </w:p>
    <w:p w14:paraId="326C33C0" w14:textId="648093CE" w:rsidR="009B4D35" w:rsidRPr="00B644A1" w:rsidRDefault="00176460" w:rsidP="000165C8">
      <w:pPr>
        <w:spacing w:after="0"/>
        <w:rPr>
          <w:b/>
          <w:bCs/>
        </w:rPr>
      </w:pPr>
      <w:r>
        <w:rPr>
          <w:b/>
          <w:bCs/>
        </w:rPr>
        <w:t>Stop Accusing</w:t>
      </w:r>
      <w:r w:rsidR="00B644A1">
        <w:rPr>
          <w:b/>
          <w:bCs/>
        </w:rPr>
        <w:t xml:space="preserve"> Jehovah.</w:t>
      </w:r>
    </w:p>
    <w:p w14:paraId="08975155" w14:textId="3017DCE8" w:rsidR="001A5CE2" w:rsidRDefault="001A5CE2" w:rsidP="000165C8">
      <w:pPr>
        <w:spacing w:after="0"/>
      </w:pPr>
    </w:p>
    <w:p w14:paraId="389A7A9A" w14:textId="3419764D" w:rsidR="001A5CE2" w:rsidRPr="001A5CE2" w:rsidRDefault="001A5CE2" w:rsidP="001A5CE2">
      <w:pPr>
        <w:spacing w:after="0"/>
        <w:rPr>
          <w:b/>
          <w:bCs/>
        </w:rPr>
      </w:pPr>
      <w:r w:rsidRPr="001A5CE2">
        <w:rPr>
          <w:b/>
          <w:bCs/>
        </w:rPr>
        <w:t>“You have spoken arrogantly against me,” says the Lord . “Yet you ask, ‘What have we said against you?’</w:t>
      </w:r>
      <w:r w:rsidR="00991DA3">
        <w:rPr>
          <w:b/>
          <w:bCs/>
        </w:rPr>
        <w:t xml:space="preserve"> - </w:t>
      </w:r>
      <w:r w:rsidRPr="001A5CE2">
        <w:t>Mal. 3:13 NIV</w:t>
      </w:r>
    </w:p>
    <w:p w14:paraId="221B2473" w14:textId="4FDC4808" w:rsidR="007F60EA" w:rsidRDefault="007F60EA" w:rsidP="000165C8">
      <w:pPr>
        <w:spacing w:after="0"/>
      </w:pPr>
    </w:p>
    <w:p w14:paraId="13CF40BA" w14:textId="55F140B4" w:rsidR="007F60EA" w:rsidRDefault="007F60EA" w:rsidP="000165C8">
      <w:pPr>
        <w:spacing w:after="0"/>
      </w:pPr>
      <w:r>
        <w:t xml:space="preserve">Today’s Devotional concludes </w:t>
      </w:r>
      <w:r w:rsidR="00B22C26">
        <w:t>the</w:t>
      </w:r>
      <w:r>
        <w:t xml:space="preserve"> series of Devotionals </w:t>
      </w:r>
      <w:r w:rsidR="00B22C26">
        <w:t>devoted to</w:t>
      </w:r>
      <w:r>
        <w:t xml:space="preserve"> the message of </w:t>
      </w:r>
      <w:r w:rsidR="00B22C26">
        <w:t>God,</w:t>
      </w:r>
      <w:r>
        <w:t xml:space="preserve"> delivered to the people of Judah through the Prophet </w:t>
      </w:r>
      <w:r w:rsidR="00056472">
        <w:t xml:space="preserve">Malachi. Obviously, the people were </w:t>
      </w:r>
      <w:r w:rsidR="00BC5255">
        <w:t xml:space="preserve">experiencing very difficult times as it seems </w:t>
      </w:r>
      <w:r w:rsidR="00CE0C2E">
        <w:t xml:space="preserve">channels of blessings were drying </w:t>
      </w:r>
      <w:r w:rsidR="00680F01">
        <w:t>up,</w:t>
      </w:r>
      <w:r w:rsidR="00CE0C2E">
        <w:t xml:space="preserve"> with no hope of reprieve in the horizon. The people in their usual manner had </w:t>
      </w:r>
      <w:r w:rsidR="006661D2">
        <w:t>approached</w:t>
      </w:r>
      <w:r w:rsidR="00CE0C2E">
        <w:t xml:space="preserve"> the Almighty God with offerings, </w:t>
      </w:r>
      <w:r w:rsidR="00BC41EF">
        <w:t>in their attempts at appeasing Him and with the</w:t>
      </w:r>
      <w:r w:rsidR="00CE0C2E">
        <w:t xml:space="preserve"> expectation that </w:t>
      </w:r>
      <w:r w:rsidR="00334520">
        <w:t xml:space="preserve">the Almighty </w:t>
      </w:r>
      <w:r w:rsidR="00BC41EF">
        <w:t>God,</w:t>
      </w:r>
      <w:r w:rsidR="00334520">
        <w:t xml:space="preserve"> whom they have always known to relax His </w:t>
      </w:r>
      <w:r w:rsidR="009D0C2C">
        <w:t>penalties</w:t>
      </w:r>
      <w:r w:rsidR="0025432B">
        <w:t xml:space="preserve"> after such acts on their part</w:t>
      </w:r>
      <w:r w:rsidR="00BC41EF">
        <w:t xml:space="preserve">, </w:t>
      </w:r>
      <w:r w:rsidR="00334520">
        <w:t xml:space="preserve">will accept their offerings and do the </w:t>
      </w:r>
      <w:r w:rsidR="0081351C">
        <w:t>usual,</w:t>
      </w:r>
      <w:r w:rsidR="00334520">
        <w:t xml:space="preserve"> but </w:t>
      </w:r>
      <w:r w:rsidR="00E07118">
        <w:t>they were left disappointed and frustrated.</w:t>
      </w:r>
      <w:r w:rsidR="00745920">
        <w:t xml:space="preserve"> The </w:t>
      </w:r>
      <w:r w:rsidR="006C78CC">
        <w:t xml:space="preserve">absence of the expected reprieve from the Almighty God made the </w:t>
      </w:r>
      <w:r w:rsidR="00182D5F">
        <w:t>people resort to conclusions that seemed more like attempts at emotional blackmail</w:t>
      </w:r>
      <w:r w:rsidR="00F269C2">
        <w:t xml:space="preserve"> of the personality of Jehovah by </w:t>
      </w:r>
      <w:r w:rsidR="0059791C">
        <w:t>saying</w:t>
      </w:r>
      <w:r w:rsidR="00F269C2">
        <w:t xml:space="preserve"> </w:t>
      </w:r>
      <w:r w:rsidR="006C78CC">
        <w:t xml:space="preserve">the </w:t>
      </w:r>
      <w:r w:rsidR="0059791C">
        <w:t>following</w:t>
      </w:r>
      <w:r w:rsidR="006C78CC">
        <w:t xml:space="preserve"> about Jehovah;</w:t>
      </w:r>
    </w:p>
    <w:p w14:paraId="21F8B950" w14:textId="2B80B240" w:rsidR="006C78CC" w:rsidRDefault="006C78CC" w:rsidP="006C78CC">
      <w:pPr>
        <w:pStyle w:val="ListParagraph"/>
        <w:numPr>
          <w:ilvl w:val="0"/>
          <w:numId w:val="3"/>
        </w:numPr>
        <w:spacing w:after="0"/>
      </w:pPr>
      <w:r>
        <w:t xml:space="preserve">His claims of being a loving and forgiving </w:t>
      </w:r>
      <w:r w:rsidR="00557441">
        <w:t xml:space="preserve">God was false, or how else can it be explained that they did all </w:t>
      </w:r>
      <w:r w:rsidR="00DA3691">
        <w:t xml:space="preserve">that was expected of them in </w:t>
      </w:r>
      <w:r w:rsidR="0059791C">
        <w:t>their</w:t>
      </w:r>
      <w:r w:rsidR="00DA3691">
        <w:t xml:space="preserve"> situation, and yet He did not relax His anger towards them – Mal. 1:2-5.</w:t>
      </w:r>
      <w:r w:rsidR="0059791C">
        <w:t xml:space="preserve"> It never mattered to them how many times they had </w:t>
      </w:r>
      <w:r w:rsidR="00111BF1">
        <w:t>been involved in a yo</w:t>
      </w:r>
      <w:r w:rsidR="00C614E1">
        <w:t>-</w:t>
      </w:r>
      <w:r w:rsidR="00111BF1">
        <w:t xml:space="preserve">yo-like relationship with Him </w:t>
      </w:r>
      <w:r w:rsidR="00796B51">
        <w:t>yet</w:t>
      </w:r>
      <w:r w:rsidR="00111BF1">
        <w:t xml:space="preserve"> He </w:t>
      </w:r>
      <w:r w:rsidR="004B3924">
        <w:t xml:space="preserve">never stopped showing them mercy. </w:t>
      </w:r>
    </w:p>
    <w:p w14:paraId="6F0A1048" w14:textId="3FCC7510" w:rsidR="00DA3691" w:rsidRDefault="00F40BD9" w:rsidP="006C78CC">
      <w:pPr>
        <w:pStyle w:val="ListParagraph"/>
        <w:numPr>
          <w:ilvl w:val="0"/>
          <w:numId w:val="3"/>
        </w:numPr>
        <w:spacing w:after="0"/>
      </w:pPr>
      <w:r>
        <w:t xml:space="preserve">His claims to being a God of Justice was wrong as it seems He was even more </w:t>
      </w:r>
      <w:r w:rsidR="007E4D6A">
        <w:t>tolerant of, and seemed pleased</w:t>
      </w:r>
      <w:r>
        <w:t xml:space="preserve"> </w:t>
      </w:r>
      <w:r w:rsidR="00EB1A66">
        <w:t>with,</w:t>
      </w:r>
      <w:r w:rsidR="007E4D6A">
        <w:t xml:space="preserve"> the</w:t>
      </w:r>
      <w:r>
        <w:t xml:space="preserve"> </w:t>
      </w:r>
      <w:r w:rsidR="006118F9">
        <w:t xml:space="preserve">people who do evil whilst not willing to relax His anger expression towards </w:t>
      </w:r>
      <w:r w:rsidR="00EB1A66">
        <w:t xml:space="preserve">them, despite all their attempts at seeking His </w:t>
      </w:r>
      <w:r w:rsidR="00E40E38">
        <w:t>forgiveness – Mal. 2:1</w:t>
      </w:r>
      <w:r w:rsidR="00384FDB">
        <w:t>7</w:t>
      </w:r>
      <w:r w:rsidR="00B8475A">
        <w:t>.</w:t>
      </w:r>
      <w:r w:rsidR="00796B51">
        <w:t xml:space="preserve"> As far as they were concerned, they were sufficiently just to deserve another round of </w:t>
      </w:r>
      <w:r w:rsidR="00F93779">
        <w:t>forgiveness and mercy as they felt they had done enough to appease Him</w:t>
      </w:r>
    </w:p>
    <w:p w14:paraId="5616639D" w14:textId="2E4BAF96" w:rsidR="00B8475A" w:rsidRDefault="00B8475A" w:rsidP="00B8475A">
      <w:pPr>
        <w:spacing w:after="0"/>
      </w:pPr>
    </w:p>
    <w:p w14:paraId="70FC2C98" w14:textId="10B27647" w:rsidR="00591A35" w:rsidRDefault="00E40E38" w:rsidP="000165C8">
      <w:pPr>
        <w:spacing w:after="0"/>
      </w:pPr>
      <w:r>
        <w:t xml:space="preserve">It was in this self justification mode that the people </w:t>
      </w:r>
      <w:r w:rsidR="007530C9">
        <w:t>were,</w:t>
      </w:r>
      <w:r>
        <w:t xml:space="preserve"> when Jehovah decided to highlight for them four reasons why their offerings </w:t>
      </w:r>
      <w:r w:rsidR="00F93779">
        <w:t xml:space="preserve">became unacceptable, </w:t>
      </w:r>
      <w:r>
        <w:t xml:space="preserve">and consequently, </w:t>
      </w:r>
      <w:r w:rsidR="00F93779">
        <w:t xml:space="preserve">could not </w:t>
      </w:r>
      <w:r>
        <w:t xml:space="preserve">restore </w:t>
      </w:r>
      <w:r w:rsidR="00F93779">
        <w:t xml:space="preserve">their </w:t>
      </w:r>
      <w:r>
        <w:t>blessings to them</w:t>
      </w:r>
      <w:r w:rsidR="00B13790">
        <w:t xml:space="preserve">, but not before defending Himself </w:t>
      </w:r>
      <w:r w:rsidR="00F93779">
        <w:t>over the</w:t>
      </w:r>
      <w:r w:rsidR="00B13790">
        <w:t xml:space="preserve"> allegations </w:t>
      </w:r>
      <w:r w:rsidR="00CE1C23">
        <w:t xml:space="preserve">of </w:t>
      </w:r>
      <w:r w:rsidR="00F93779">
        <w:t>His being</w:t>
      </w:r>
      <w:r w:rsidR="00B13790">
        <w:t xml:space="preserve"> </w:t>
      </w:r>
      <w:r w:rsidR="00354C82">
        <w:t>dishonest</w:t>
      </w:r>
      <w:r w:rsidR="00B13790">
        <w:t xml:space="preserve"> </w:t>
      </w:r>
      <w:r w:rsidR="00F93779">
        <w:t>and hypocritical about</w:t>
      </w:r>
      <w:r w:rsidR="00B13790">
        <w:t xml:space="preserve"> His claims </w:t>
      </w:r>
      <w:r w:rsidR="00053785">
        <w:t>of</w:t>
      </w:r>
      <w:r w:rsidR="00B13790">
        <w:t xml:space="preserve"> </w:t>
      </w:r>
      <w:r w:rsidR="00053785">
        <w:t>loving</w:t>
      </w:r>
      <w:r w:rsidR="00B13790">
        <w:t xml:space="preserve"> them (</w:t>
      </w:r>
      <w:r w:rsidR="002A7EF1">
        <w:t>Mal. 1:3-5</w:t>
      </w:r>
      <w:r w:rsidR="00B13790">
        <w:t>), and</w:t>
      </w:r>
      <w:r w:rsidR="00494574">
        <w:t xml:space="preserve"> that of</w:t>
      </w:r>
      <w:r w:rsidR="008B03AB">
        <w:t xml:space="preserve"> Him loving injustice, </w:t>
      </w:r>
      <w:r w:rsidR="00494574">
        <w:t>by</w:t>
      </w:r>
      <w:r w:rsidR="008B03AB">
        <w:t xml:space="preserve"> not </w:t>
      </w:r>
      <w:r w:rsidR="00494574">
        <w:t>easing</w:t>
      </w:r>
      <w:r w:rsidR="008B03AB">
        <w:t xml:space="preserve"> </w:t>
      </w:r>
      <w:r w:rsidR="00494574">
        <w:t xml:space="preserve">their pain whilst those not worshipping Him seemed to be </w:t>
      </w:r>
      <w:r w:rsidR="00591A35">
        <w:t>comfortable</w:t>
      </w:r>
      <w:r w:rsidR="008B03AB">
        <w:t xml:space="preserve"> </w:t>
      </w:r>
      <w:r w:rsidR="002A7EF1">
        <w:t xml:space="preserve">- </w:t>
      </w:r>
      <w:r w:rsidR="00384FDB">
        <w:t>Mal.2:17.</w:t>
      </w:r>
      <w:r w:rsidR="00053785">
        <w:t xml:space="preserve"> </w:t>
      </w:r>
    </w:p>
    <w:p w14:paraId="7CAAFD5B" w14:textId="77777777" w:rsidR="00591A35" w:rsidRDefault="00591A35" w:rsidP="000165C8">
      <w:pPr>
        <w:spacing w:after="0"/>
      </w:pPr>
    </w:p>
    <w:p w14:paraId="507815AE" w14:textId="3C1C6F6D" w:rsidR="00D72735" w:rsidRDefault="00591A35" w:rsidP="000165C8">
      <w:pPr>
        <w:spacing w:after="0"/>
      </w:pPr>
      <w:r>
        <w:t xml:space="preserve">It was only after this that </w:t>
      </w:r>
      <w:r w:rsidR="00053785">
        <w:t xml:space="preserve">He </w:t>
      </w:r>
      <w:r>
        <w:t xml:space="preserve">highlighted the errors in </w:t>
      </w:r>
      <w:r w:rsidR="00EC4D7E">
        <w:t xml:space="preserve">their actions that </w:t>
      </w:r>
      <w:r w:rsidR="00804769">
        <w:t>was aimed at</w:t>
      </w:r>
      <w:r>
        <w:t xml:space="preserve"> </w:t>
      </w:r>
      <w:r w:rsidR="00EC4D7E">
        <w:t xml:space="preserve">appeasing </w:t>
      </w:r>
      <w:r w:rsidR="00804769">
        <w:t xml:space="preserve">Him, </w:t>
      </w:r>
      <w:r w:rsidR="00134473">
        <w:t>which are as follows:</w:t>
      </w:r>
    </w:p>
    <w:p w14:paraId="532E6E3A" w14:textId="159BCE55" w:rsidR="00E71A4B" w:rsidRDefault="00E9582C" w:rsidP="004D7994">
      <w:pPr>
        <w:pStyle w:val="ListParagraph"/>
        <w:numPr>
          <w:ilvl w:val="0"/>
          <w:numId w:val="1"/>
        </w:numPr>
        <w:spacing w:after="0"/>
      </w:pPr>
      <w:r>
        <w:t>He made them realize that they</w:t>
      </w:r>
      <w:r w:rsidR="00E71A4B">
        <w:t xml:space="preserve"> were offering blemished animals for sacrifices, contrary to his instructions on what the standard of items to be offered to Him, should be – Mal. 1:6-14.</w:t>
      </w:r>
      <w:r>
        <w:t xml:space="preserve"> There was no way such sacrifices was going to strike the right chord with Him.</w:t>
      </w:r>
    </w:p>
    <w:p w14:paraId="37478ABA" w14:textId="4862B21B" w:rsidR="00E71A4B" w:rsidRDefault="00946BE6" w:rsidP="004D7994">
      <w:pPr>
        <w:pStyle w:val="ListParagraph"/>
        <w:numPr>
          <w:ilvl w:val="0"/>
          <w:numId w:val="1"/>
        </w:numPr>
        <w:spacing w:after="0"/>
      </w:pPr>
      <w:r>
        <w:t>He accused them of</w:t>
      </w:r>
      <w:r w:rsidR="00E71A4B">
        <w:t xml:space="preserve"> breaking faith with pledges made, or actually separating from the wife of their youth. </w:t>
      </w:r>
      <w:r w:rsidR="00E9420C">
        <w:t>He directly expressed His dislike for such acts stating it clearly that,</w:t>
      </w:r>
      <w:r w:rsidR="00E71A4B">
        <w:t xml:space="preserve"> He hates separation of all </w:t>
      </w:r>
      <w:r w:rsidR="00804769">
        <w:t>forms,</w:t>
      </w:r>
      <w:r w:rsidR="00E71A4B">
        <w:t xml:space="preserve"> </w:t>
      </w:r>
      <w:r w:rsidR="00B35D20">
        <w:t>and the</w:t>
      </w:r>
      <w:r w:rsidR="00E71A4B">
        <w:t xml:space="preserve"> breaking faith with pledges already made  – Mal. 2:10-16.</w:t>
      </w:r>
    </w:p>
    <w:p w14:paraId="4EA1CB60" w14:textId="3E7C7E31" w:rsidR="00E71A4B" w:rsidRDefault="00B35D20" w:rsidP="00951E01">
      <w:pPr>
        <w:pStyle w:val="ListParagraph"/>
        <w:numPr>
          <w:ilvl w:val="0"/>
          <w:numId w:val="1"/>
        </w:numPr>
        <w:spacing w:after="0"/>
      </w:pPr>
      <w:r>
        <w:t xml:space="preserve">He </w:t>
      </w:r>
      <w:r w:rsidR="000A39DC">
        <w:t>highlighted and expressed His displeasure at</w:t>
      </w:r>
      <w:r w:rsidR="00951E01">
        <w:t xml:space="preserve"> their</w:t>
      </w:r>
      <w:r>
        <w:t xml:space="preserve"> deep involvement</w:t>
      </w:r>
      <w:r w:rsidR="00E71A4B">
        <w:t xml:space="preserve"> in acts of </w:t>
      </w:r>
      <w:r w:rsidR="000A39DC">
        <w:t>injustice,</w:t>
      </w:r>
      <w:r w:rsidR="00E4699D">
        <w:t xml:space="preserve"> wondering how they expect</w:t>
      </w:r>
      <w:r w:rsidR="00932C6D">
        <w:t xml:space="preserve">ed </w:t>
      </w:r>
      <w:r w:rsidR="00E4699D">
        <w:t>to have Justice</w:t>
      </w:r>
      <w:r w:rsidR="003C7A94">
        <w:t xml:space="preserve"> from Him under</w:t>
      </w:r>
      <w:r w:rsidR="00940F77">
        <w:t xml:space="preserve"> </w:t>
      </w:r>
      <w:r w:rsidR="003C7A94">
        <w:t>in</w:t>
      </w:r>
      <w:r w:rsidR="00940F77">
        <w:t xml:space="preserve"> </w:t>
      </w:r>
      <w:r w:rsidR="003C7A94">
        <w:t>conditions</w:t>
      </w:r>
      <w:r w:rsidR="00E71A4B">
        <w:t xml:space="preserve"> – Mal. 2:17-3:5.</w:t>
      </w:r>
    </w:p>
    <w:p w14:paraId="38279553" w14:textId="3AF81382" w:rsidR="00DE1F8C" w:rsidRDefault="00DE1F8C" w:rsidP="00951E01">
      <w:pPr>
        <w:pStyle w:val="ListParagraph"/>
        <w:numPr>
          <w:ilvl w:val="0"/>
          <w:numId w:val="1"/>
        </w:numPr>
        <w:spacing w:after="0"/>
      </w:pPr>
      <w:r>
        <w:t xml:space="preserve">Equally important was their </w:t>
      </w:r>
      <w:r w:rsidR="00C67D1E">
        <w:t xml:space="preserve">deliberate or ignorant </w:t>
      </w:r>
      <w:r>
        <w:t xml:space="preserve">act of robbery against </w:t>
      </w:r>
      <w:r w:rsidR="003C7A94">
        <w:t xml:space="preserve">Him, </w:t>
      </w:r>
      <w:r w:rsidR="00A551E6">
        <w:t>b</w:t>
      </w:r>
      <w:r>
        <w:t xml:space="preserve">y depriving Him of the actual value of what they </w:t>
      </w:r>
      <w:r w:rsidR="00A551E6">
        <w:t>brought before Him as</w:t>
      </w:r>
      <w:r>
        <w:t xml:space="preserve"> tithes </w:t>
      </w:r>
      <w:r w:rsidR="00DB07FA">
        <w:t>and offerings.</w:t>
      </w:r>
    </w:p>
    <w:p w14:paraId="04DB5283" w14:textId="1AB44CE7" w:rsidR="00A92411" w:rsidRDefault="00A92411" w:rsidP="00A92411">
      <w:pPr>
        <w:spacing w:after="0"/>
      </w:pPr>
    </w:p>
    <w:p w14:paraId="11F6EB26" w14:textId="562019BB" w:rsidR="00A92411" w:rsidRDefault="00A92411" w:rsidP="00A92411">
      <w:pPr>
        <w:spacing w:after="0"/>
      </w:pPr>
      <w:r>
        <w:t xml:space="preserve">As far as He was concerned, there was no way </w:t>
      </w:r>
      <w:r w:rsidR="00B507D5">
        <w:t>He was going to accept</w:t>
      </w:r>
      <w:r>
        <w:t xml:space="preserve"> such sacrifices, with all </w:t>
      </w:r>
      <w:r w:rsidR="00674188">
        <w:t>its</w:t>
      </w:r>
      <w:r>
        <w:t xml:space="preserve"> blemishes</w:t>
      </w:r>
      <w:r w:rsidR="004C4226">
        <w:t>.</w:t>
      </w:r>
      <w:r w:rsidR="00582C6F">
        <w:t xml:space="preserve"> If they really wanted His reprieve, they will need to do the </w:t>
      </w:r>
      <w:r w:rsidR="00674188">
        <w:t>needful,</w:t>
      </w:r>
      <w:r w:rsidR="00582C6F">
        <w:t xml:space="preserve"> </w:t>
      </w:r>
      <w:r w:rsidR="00EB64E6">
        <w:t>with regards to what they brought before Him as sacrifice in such situations</w:t>
      </w:r>
      <w:r w:rsidR="000C542F">
        <w:t xml:space="preserve">. Rather than </w:t>
      </w:r>
      <w:r w:rsidR="00B140C4">
        <w:t>doing things rightly</w:t>
      </w:r>
      <w:r w:rsidR="000C542F">
        <w:t xml:space="preserve">, they chose to </w:t>
      </w:r>
      <w:r w:rsidR="007B77AB">
        <w:t xml:space="preserve">say harsh things against Jehovah, as revealed in the </w:t>
      </w:r>
      <w:r w:rsidR="005A16C9">
        <w:t xml:space="preserve">foundation scripture for today’s Devotional, and still </w:t>
      </w:r>
      <w:r w:rsidR="00CE5586">
        <w:t xml:space="preserve">considered </w:t>
      </w:r>
      <w:r w:rsidR="00B140C4">
        <w:t xml:space="preserve">themselves </w:t>
      </w:r>
      <w:r w:rsidR="00C250D7">
        <w:t>unloved</w:t>
      </w:r>
      <w:r w:rsidR="005A16C9">
        <w:t xml:space="preserve"> </w:t>
      </w:r>
      <w:r w:rsidR="00B140C4">
        <w:t xml:space="preserve">and </w:t>
      </w:r>
      <w:r w:rsidR="00C250D7">
        <w:t>unjustly treated by Him</w:t>
      </w:r>
      <w:r w:rsidR="005A16C9">
        <w:t xml:space="preserve"> – Mal. 3:13</w:t>
      </w:r>
      <w:r w:rsidR="00383339">
        <w:t xml:space="preserve">. Such harsh </w:t>
      </w:r>
      <w:r w:rsidR="00C250D7">
        <w:t>comments</w:t>
      </w:r>
      <w:r w:rsidR="00383339">
        <w:t xml:space="preserve"> </w:t>
      </w:r>
      <w:r w:rsidR="00C250D7">
        <w:t>included</w:t>
      </w:r>
      <w:r w:rsidR="00383339">
        <w:t xml:space="preserve"> their </w:t>
      </w:r>
      <w:r w:rsidR="001E3229">
        <w:t>saying</w:t>
      </w:r>
      <w:r w:rsidR="00383339">
        <w:t xml:space="preserve"> </w:t>
      </w:r>
      <w:r w:rsidR="001E3229">
        <w:t>that,</w:t>
      </w:r>
      <w:r w:rsidR="00383339">
        <w:t xml:space="preserve"> it </w:t>
      </w:r>
      <w:r w:rsidR="001E3229">
        <w:t>was</w:t>
      </w:r>
      <w:r w:rsidR="00383339">
        <w:t xml:space="preserve"> futile to </w:t>
      </w:r>
      <w:r w:rsidR="00FD5F5C">
        <w:t xml:space="preserve">serve Jehovah as there </w:t>
      </w:r>
      <w:r w:rsidR="001E3229">
        <w:t>was</w:t>
      </w:r>
      <w:r w:rsidR="00FD5F5C">
        <w:t xml:space="preserve"> nothing to gain from such service </w:t>
      </w:r>
      <w:r w:rsidR="001E3229">
        <w:t>and their</w:t>
      </w:r>
      <w:r w:rsidR="00FD5F5C">
        <w:t xml:space="preserve"> </w:t>
      </w:r>
      <w:r w:rsidR="001E3229">
        <w:t>conclusions</w:t>
      </w:r>
      <w:r w:rsidR="00AC5716">
        <w:t xml:space="preserve"> that He allows </w:t>
      </w:r>
      <w:r w:rsidR="00080348">
        <w:t xml:space="preserve">evil doers to prosper, allows the arrogant to get blessed and does nothing to all those who </w:t>
      </w:r>
      <w:r w:rsidR="00E71E7C">
        <w:t>challenge Him.</w:t>
      </w:r>
      <w:r w:rsidR="00FF35C6">
        <w:t xml:space="preserve"> All these statements are evidently </w:t>
      </w:r>
      <w:r w:rsidR="009B34BA">
        <w:t xml:space="preserve">the product of their self justification, much like, </w:t>
      </w:r>
      <w:r w:rsidR="00354C82">
        <w:t>“</w:t>
      </w:r>
      <w:r w:rsidR="009B34BA">
        <w:t xml:space="preserve">what else does He want after all they had done to please </w:t>
      </w:r>
      <w:r w:rsidR="00354C82">
        <w:t>Him”</w:t>
      </w:r>
      <w:r w:rsidR="009B34BA">
        <w:t>.</w:t>
      </w:r>
    </w:p>
    <w:p w14:paraId="61BD60C2" w14:textId="3935E438" w:rsidR="00A21FA8" w:rsidRDefault="00A21FA8" w:rsidP="00A92411">
      <w:pPr>
        <w:spacing w:after="0"/>
      </w:pPr>
    </w:p>
    <w:p w14:paraId="638107D7" w14:textId="54087CF1" w:rsidR="00A21FA8" w:rsidRDefault="00A21FA8" w:rsidP="00A92411">
      <w:pPr>
        <w:spacing w:after="0"/>
      </w:pPr>
      <w:r>
        <w:t xml:space="preserve">That there are many Christians in similar situations today cannot be argued, who believe that Jehovah has been most unfair to </w:t>
      </w:r>
      <w:r w:rsidR="00047CE4">
        <w:t>them by being over-demanding</w:t>
      </w:r>
      <w:r>
        <w:t xml:space="preserve">. They are quick to reference all </w:t>
      </w:r>
      <w:r w:rsidR="00B676D1">
        <w:t>their</w:t>
      </w:r>
      <w:r>
        <w:t xml:space="preserve"> </w:t>
      </w:r>
      <w:r w:rsidR="0075230A">
        <w:t>activities, financial and physical</w:t>
      </w:r>
      <w:r w:rsidR="00717173">
        <w:t>,</w:t>
      </w:r>
      <w:r w:rsidR="003B7B34">
        <w:t xml:space="preserve"> which </w:t>
      </w:r>
      <w:r w:rsidR="00B9327A">
        <w:t>in their opinion</w:t>
      </w:r>
      <w:r w:rsidR="003B7B34">
        <w:t xml:space="preserve"> should be sufficient to </w:t>
      </w:r>
      <w:r w:rsidR="002D790E">
        <w:t xml:space="preserve">grant them </w:t>
      </w:r>
      <w:r w:rsidR="0076671C">
        <w:t>whatever their request to Him is</w:t>
      </w:r>
      <w:r w:rsidR="002D790E">
        <w:t xml:space="preserve">. </w:t>
      </w:r>
      <w:r w:rsidR="0076671C">
        <w:t>Frustrated by their not</w:t>
      </w:r>
      <w:r w:rsidR="002D790E">
        <w:t xml:space="preserve"> getting their </w:t>
      </w:r>
      <w:r w:rsidR="008E1122">
        <w:t>demands,</w:t>
      </w:r>
      <w:r w:rsidR="002D790E">
        <w:t xml:space="preserve"> </w:t>
      </w:r>
      <w:r w:rsidR="003A6359">
        <w:t xml:space="preserve">they </w:t>
      </w:r>
      <w:r w:rsidR="00AA730A">
        <w:t>resort</w:t>
      </w:r>
      <w:r w:rsidR="003A6359">
        <w:t xml:space="preserve"> to </w:t>
      </w:r>
      <w:r w:rsidR="006F38CE">
        <w:t>failed attempts at emotionally blackmailing Him</w:t>
      </w:r>
      <w:r w:rsidR="003A6359">
        <w:t xml:space="preserve">. They are quick to reference people who they consider are not even observing the strict laws of Jehovah, yet are having </w:t>
      </w:r>
      <w:r w:rsidR="00F95645">
        <w:t>things go their way</w:t>
      </w:r>
      <w:r w:rsidR="007F4693">
        <w:t xml:space="preserve">. To them, there is </w:t>
      </w:r>
      <w:r w:rsidR="00F95645">
        <w:t>no special</w:t>
      </w:r>
      <w:r w:rsidR="007F4693">
        <w:t xml:space="preserve"> </w:t>
      </w:r>
      <w:r w:rsidR="00EE6D8F">
        <w:t>advantage</w:t>
      </w:r>
      <w:r w:rsidR="007F4693">
        <w:t xml:space="preserve"> </w:t>
      </w:r>
      <w:r w:rsidR="007940FF">
        <w:t>for worshipping Jehovah in a manner that they consider</w:t>
      </w:r>
      <w:r w:rsidR="00EE6D8F">
        <w:t xml:space="preserve"> perfect. They simply </w:t>
      </w:r>
      <w:r w:rsidR="000B6F49">
        <w:t>refuse to</w:t>
      </w:r>
      <w:r w:rsidR="00EE6D8F">
        <w:t xml:space="preserve"> see what </w:t>
      </w:r>
      <w:r w:rsidR="00AE0B23">
        <w:t xml:space="preserve">is wrong with what they are doing as they consider their actions as the epitome of </w:t>
      </w:r>
      <w:r w:rsidR="007608FB">
        <w:t>worship</w:t>
      </w:r>
      <w:r w:rsidR="00B54FAE">
        <w:t xml:space="preserve"> and so wonder what else this God </w:t>
      </w:r>
      <w:r w:rsidR="00AA730A">
        <w:t>wants</w:t>
      </w:r>
      <w:r w:rsidR="00B54FAE">
        <w:t xml:space="preserve"> </w:t>
      </w:r>
      <w:r w:rsidR="00AC69B9">
        <w:t>from</w:t>
      </w:r>
      <w:r w:rsidR="00B54FAE">
        <w:t xml:space="preserve"> them </w:t>
      </w:r>
      <w:r w:rsidR="007608FB">
        <w:t>if</w:t>
      </w:r>
      <w:r w:rsidR="00B54FAE">
        <w:t xml:space="preserve"> He really claims </w:t>
      </w:r>
      <w:r w:rsidR="0070394F">
        <w:t>to be just and truly</w:t>
      </w:r>
      <w:r w:rsidR="00B54FAE">
        <w:t xml:space="preserve"> </w:t>
      </w:r>
      <w:r w:rsidR="0070394F">
        <w:t>loves</w:t>
      </w:r>
      <w:r w:rsidR="00B54FAE">
        <w:t xml:space="preserve"> them. </w:t>
      </w:r>
      <w:r w:rsidR="004F091D">
        <w:t>They consider their offerings</w:t>
      </w:r>
      <w:r w:rsidR="00B650AB">
        <w:t xml:space="preserve"> sufficient</w:t>
      </w:r>
      <w:r w:rsidR="00B54FAE">
        <w:t xml:space="preserve"> </w:t>
      </w:r>
      <w:r w:rsidR="00E15671">
        <w:t xml:space="preserve">to free them from </w:t>
      </w:r>
      <w:r w:rsidR="00B650AB">
        <w:t xml:space="preserve">any discomfort that </w:t>
      </w:r>
      <w:r w:rsidR="00A4538C">
        <w:t>their several acts of</w:t>
      </w:r>
      <w:r w:rsidR="00E15671">
        <w:t xml:space="preserve"> injustice </w:t>
      </w:r>
      <w:r w:rsidR="00A4538C">
        <w:t xml:space="preserve">has brought on </w:t>
      </w:r>
      <w:r w:rsidR="000B2830">
        <w:t>them.</w:t>
      </w:r>
      <w:r w:rsidR="00A23F01">
        <w:t xml:space="preserve"> In their opinion,</w:t>
      </w:r>
      <w:r w:rsidR="00EF72E0">
        <w:t xml:space="preserve"> </w:t>
      </w:r>
      <w:r w:rsidR="00A23F01">
        <w:t>t</w:t>
      </w:r>
      <w:r w:rsidR="00EF72E0">
        <w:t xml:space="preserve">hey are </w:t>
      </w:r>
      <w:r w:rsidR="00A23F01">
        <w:t>sufficiently</w:t>
      </w:r>
      <w:r w:rsidR="00EF72E0">
        <w:t xml:space="preserve"> perfect to receive all that they desire of </w:t>
      </w:r>
      <w:r w:rsidR="00A23F01">
        <w:t>Him, except that He is</w:t>
      </w:r>
      <w:r w:rsidR="00F12A19">
        <w:t xml:space="preserve"> simply not a loving and just God.</w:t>
      </w:r>
      <w:r w:rsidR="001005A9">
        <w:t xml:space="preserve"> In </w:t>
      </w:r>
      <w:r w:rsidR="00133E83">
        <w:t>this thinking</w:t>
      </w:r>
      <w:r w:rsidR="001005A9">
        <w:t xml:space="preserve"> </w:t>
      </w:r>
      <w:r w:rsidR="00133E83">
        <w:t>process,</w:t>
      </w:r>
      <w:r w:rsidR="001005A9">
        <w:t xml:space="preserve"> they worsen their case with </w:t>
      </w:r>
      <w:r w:rsidR="00405539">
        <w:t xml:space="preserve">Jehovah, who really does not need their approval to be who He </w:t>
      </w:r>
      <w:r w:rsidR="00B82E82">
        <w:t xml:space="preserve">is, </w:t>
      </w:r>
      <w:r w:rsidR="00AC69B9">
        <w:t>nor</w:t>
      </w:r>
      <w:r w:rsidR="00B82E82">
        <w:t xml:space="preserve"> does He need all their offerings to survive – Psa. 50:7-15</w:t>
      </w:r>
      <w:r w:rsidR="00405539">
        <w:t xml:space="preserve">. He remains Jehovah, whether men wish to </w:t>
      </w:r>
      <w:r w:rsidR="000B2830">
        <w:t>acknowledge Him</w:t>
      </w:r>
      <w:r w:rsidR="00405539">
        <w:t xml:space="preserve"> as such or not and </w:t>
      </w:r>
      <w:r w:rsidR="00272395">
        <w:t xml:space="preserve">making all those spurious allegations will never stop </w:t>
      </w:r>
      <w:r w:rsidR="00C4334A">
        <w:t>Him from being who He is.</w:t>
      </w:r>
    </w:p>
    <w:p w14:paraId="4553A468" w14:textId="34D702B9" w:rsidR="00C4334A" w:rsidRDefault="00C4334A" w:rsidP="00A92411">
      <w:pPr>
        <w:spacing w:after="0"/>
      </w:pPr>
    </w:p>
    <w:p w14:paraId="37903DFC" w14:textId="648A78F5" w:rsidR="00C4334A" w:rsidRDefault="007F5CBE" w:rsidP="00A92411">
      <w:pPr>
        <w:spacing w:after="0"/>
      </w:pPr>
      <w:r>
        <w:t>Instead</w:t>
      </w:r>
      <w:r w:rsidR="00C4334A">
        <w:t xml:space="preserve"> </w:t>
      </w:r>
      <w:r>
        <w:t>of sincerely assessing their ways and actions</w:t>
      </w:r>
      <w:r w:rsidR="00C4334A">
        <w:t xml:space="preserve"> </w:t>
      </w:r>
      <w:r w:rsidR="006D681F">
        <w:t xml:space="preserve">in an attempt to find what they have done wrong in the cause of </w:t>
      </w:r>
      <w:r>
        <w:t>presenting</w:t>
      </w:r>
      <w:r w:rsidR="006D681F">
        <w:t xml:space="preserve"> their </w:t>
      </w:r>
      <w:r>
        <w:t>offerings</w:t>
      </w:r>
      <w:r w:rsidR="00381A0D">
        <w:t xml:space="preserve">, they choose to go into personality </w:t>
      </w:r>
      <w:r>
        <w:t>war,</w:t>
      </w:r>
      <w:r w:rsidR="00381A0D">
        <w:t xml:space="preserve"> that they will never win, with Jehovah. </w:t>
      </w:r>
    </w:p>
    <w:p w14:paraId="6531D225" w14:textId="4357BBCB" w:rsidR="0007784A" w:rsidRDefault="0007784A" w:rsidP="00A92411">
      <w:pPr>
        <w:spacing w:after="0"/>
      </w:pPr>
    </w:p>
    <w:p w14:paraId="17CC393C" w14:textId="24418226" w:rsidR="0007784A" w:rsidRDefault="0007784A" w:rsidP="00A92411">
      <w:pPr>
        <w:spacing w:after="0"/>
      </w:pPr>
      <w:r>
        <w:t>The smart Christian will take a cue from the actions of those who fear the Lord</w:t>
      </w:r>
      <w:r w:rsidR="00AC1042">
        <w:t xml:space="preserve"> as stated by Prophet Malachi </w:t>
      </w:r>
      <w:r w:rsidR="000D1D2F">
        <w:t>(</w:t>
      </w:r>
      <w:r w:rsidR="00AC1042">
        <w:t>Mal. 3:16</w:t>
      </w:r>
      <w:r w:rsidR="000D1D2F">
        <w:t>),</w:t>
      </w:r>
      <w:r w:rsidR="00AC1042">
        <w:t xml:space="preserve"> </w:t>
      </w:r>
      <w:r w:rsidR="000D1D2F">
        <w:t xml:space="preserve">who </w:t>
      </w:r>
      <w:r w:rsidR="00AC1042">
        <w:t>came together and did a deep introspection, identified</w:t>
      </w:r>
      <w:r w:rsidR="00A0608E">
        <w:t xml:space="preserve"> where they got it wrong and quickly applied the necessary corrections. The Bible notes that a </w:t>
      </w:r>
      <w:r w:rsidR="00883903">
        <w:t>scroll</w:t>
      </w:r>
      <w:r w:rsidR="00A0608E">
        <w:t xml:space="preserve"> of remembrance was </w:t>
      </w:r>
      <w:r w:rsidR="00883903">
        <w:t>instantly written concerning them</w:t>
      </w:r>
      <w:r w:rsidR="00C278C5">
        <w:t xml:space="preserve"> because they </w:t>
      </w:r>
      <w:proofErr w:type="spellStart"/>
      <w:r w:rsidR="00C278C5">
        <w:t>honoured</w:t>
      </w:r>
      <w:proofErr w:type="spellEnd"/>
      <w:r w:rsidR="00C278C5">
        <w:t xml:space="preserve"> His name. </w:t>
      </w:r>
      <w:r w:rsidR="00D80277">
        <w:t>Similar fate awaits all</w:t>
      </w:r>
      <w:r w:rsidR="00C278C5">
        <w:t xml:space="preserve"> those who toe this </w:t>
      </w:r>
      <w:r w:rsidR="00D80277">
        <w:t xml:space="preserve">path of self </w:t>
      </w:r>
      <w:r w:rsidR="00746157">
        <w:t>realization,</w:t>
      </w:r>
      <w:r w:rsidR="00D80277">
        <w:t xml:space="preserve"> and take </w:t>
      </w:r>
      <w:r w:rsidR="008A1A56">
        <w:t xml:space="preserve">all the necessary steps to correct the error in their </w:t>
      </w:r>
      <w:r w:rsidR="00193253">
        <w:t>presentation,</w:t>
      </w:r>
      <w:r w:rsidR="00DB1E54">
        <w:t xml:space="preserve"> as the Almighty God will declare them as His own on the day He </w:t>
      </w:r>
      <w:r w:rsidR="00193253">
        <w:t>gathers</w:t>
      </w:r>
      <w:r w:rsidR="000A6CC1">
        <w:t xml:space="preserve"> His treasured possessions</w:t>
      </w:r>
      <w:r w:rsidR="00DB1E54">
        <w:t xml:space="preserve">, He </w:t>
      </w:r>
      <w:r w:rsidR="000A6CC1">
        <w:t xml:space="preserve">will spare them all </w:t>
      </w:r>
      <w:r w:rsidR="00B06E35">
        <w:t xml:space="preserve">punishments that they </w:t>
      </w:r>
      <w:r w:rsidR="00192DA8">
        <w:t>may be</w:t>
      </w:r>
      <w:r w:rsidR="00B06E35">
        <w:t xml:space="preserve"> </w:t>
      </w:r>
      <w:r w:rsidR="00FE06F3">
        <w:t xml:space="preserve">experiencing, </w:t>
      </w:r>
      <w:r w:rsidR="00192DA8">
        <w:t>so</w:t>
      </w:r>
      <w:r w:rsidR="00FE06F3">
        <w:t xml:space="preserve"> as to make a </w:t>
      </w:r>
      <w:r w:rsidR="00B06E35">
        <w:t xml:space="preserve">distinction between those </w:t>
      </w:r>
      <w:r w:rsidR="005F67B2">
        <w:t>who fear and</w:t>
      </w:r>
      <w:r w:rsidR="00B06E35">
        <w:t xml:space="preserve"> serve and </w:t>
      </w:r>
      <w:r w:rsidR="00BF63ED">
        <w:t>those who do not – Mal. 3:17-18.</w:t>
      </w:r>
    </w:p>
    <w:p w14:paraId="514A2DB3" w14:textId="25C81CF2" w:rsidR="00AF01F3" w:rsidRDefault="00AF01F3" w:rsidP="00A92411">
      <w:pPr>
        <w:spacing w:after="0"/>
      </w:pPr>
    </w:p>
    <w:p w14:paraId="655D95B1" w14:textId="3B3897F5" w:rsidR="00D72735" w:rsidRDefault="00AF01F3" w:rsidP="00063599">
      <w:pPr>
        <w:spacing w:after="0"/>
      </w:pPr>
      <w:r>
        <w:t xml:space="preserve">Stop justifying yourself, simply because you </w:t>
      </w:r>
      <w:r w:rsidR="005F67B2">
        <w:t>are yet to</w:t>
      </w:r>
      <w:r>
        <w:t xml:space="preserve"> see what is wrong with your sacrifices, or worse still, because you </w:t>
      </w:r>
      <w:r w:rsidR="00575E23">
        <w:t>chose to believe that you are too smart or saintly</w:t>
      </w:r>
      <w:r w:rsidR="005F67B2">
        <w:t xml:space="preserve">, </w:t>
      </w:r>
      <w:r w:rsidR="00575E23">
        <w:t>to commit any error in the cause of</w:t>
      </w:r>
      <w:r w:rsidR="00727216">
        <w:t xml:space="preserve"> presenting your </w:t>
      </w:r>
      <w:r w:rsidR="005F67B2">
        <w:t>offerings</w:t>
      </w:r>
      <w:r w:rsidR="00727216">
        <w:t xml:space="preserve"> to Him. </w:t>
      </w:r>
      <w:r w:rsidR="00025C83">
        <w:t>He is a just God and will never deprive you of what you deserve, after all</w:t>
      </w:r>
      <w:r w:rsidR="00F12F30">
        <w:t xml:space="preserve">, </w:t>
      </w:r>
      <w:r w:rsidR="00025C83">
        <w:t xml:space="preserve">your </w:t>
      </w:r>
      <w:r w:rsidR="005F67B2">
        <w:t>discomfort</w:t>
      </w:r>
      <w:r w:rsidR="00025C83">
        <w:t xml:space="preserve"> </w:t>
      </w:r>
      <w:r w:rsidR="00E848CD">
        <w:t>adds nothing</w:t>
      </w:r>
      <w:r w:rsidR="00025C83">
        <w:t xml:space="preserve"> to Him. If you have found yourself in an unacceptable </w:t>
      </w:r>
      <w:r w:rsidR="00191FAF">
        <w:t>situation,</w:t>
      </w:r>
      <w:r w:rsidR="00E848CD">
        <w:t xml:space="preserve"> trust and</w:t>
      </w:r>
      <w:r w:rsidR="00025C83">
        <w:t xml:space="preserve"> believe in Him sufficiently </w:t>
      </w:r>
      <w:r w:rsidR="00E30D55">
        <w:t>that He is</w:t>
      </w:r>
      <w:r w:rsidR="00025C83">
        <w:t xml:space="preserve"> able to get you out of </w:t>
      </w:r>
      <w:r w:rsidR="00A53332">
        <w:t>it</w:t>
      </w:r>
      <w:r w:rsidR="00025C83">
        <w:t xml:space="preserve">, </w:t>
      </w:r>
      <w:r w:rsidR="00191FAF">
        <w:t>which</w:t>
      </w:r>
      <w:r w:rsidR="00025C83">
        <w:t xml:space="preserve"> </w:t>
      </w:r>
      <w:r w:rsidR="00A53332">
        <w:t>is</w:t>
      </w:r>
      <w:r w:rsidR="00025C83">
        <w:t xml:space="preserve"> why you chose to bring </w:t>
      </w:r>
      <w:r w:rsidR="00A53332">
        <w:t>those</w:t>
      </w:r>
      <w:r w:rsidR="00025C83">
        <w:t xml:space="preserve"> </w:t>
      </w:r>
      <w:r w:rsidR="00191FAF">
        <w:t>offerings</w:t>
      </w:r>
      <w:r w:rsidR="00025C83">
        <w:t xml:space="preserve"> in the first place.</w:t>
      </w:r>
      <w:r w:rsidR="008D0A03">
        <w:t xml:space="preserve"> L</w:t>
      </w:r>
      <w:r w:rsidR="00025C83">
        <w:t xml:space="preserve">earn to trust Him to </w:t>
      </w:r>
      <w:r w:rsidR="00F12F30">
        <w:t>be ever</w:t>
      </w:r>
      <w:r w:rsidR="008D0A03">
        <w:t xml:space="preserve"> loving and</w:t>
      </w:r>
      <w:r w:rsidR="00025C83">
        <w:t xml:space="preserve"> just. That He chose to </w:t>
      </w:r>
      <w:proofErr w:type="spellStart"/>
      <w:r w:rsidR="00E7555E">
        <w:t>penalise</w:t>
      </w:r>
      <w:proofErr w:type="spellEnd"/>
      <w:r w:rsidR="00E7555E">
        <w:t xml:space="preserve"> you is a clear sign that He </w:t>
      </w:r>
      <w:r w:rsidR="00252872">
        <w:t>loves you</w:t>
      </w:r>
      <w:r w:rsidR="00E7555E">
        <w:t xml:space="preserve"> and your </w:t>
      </w:r>
      <w:r w:rsidR="000617C9">
        <w:t>experience of pain and discomfort</w:t>
      </w:r>
      <w:r w:rsidR="00E7555E">
        <w:t xml:space="preserve"> will </w:t>
      </w:r>
      <w:r w:rsidR="007E360F">
        <w:t xml:space="preserve">bring no </w:t>
      </w:r>
      <w:r w:rsidR="00E7555E">
        <w:t xml:space="preserve">benefit to </w:t>
      </w:r>
      <w:r w:rsidR="00252872">
        <w:t>Him – Heb. 12:6; Prov.</w:t>
      </w:r>
      <w:r w:rsidR="00091B47">
        <w:t xml:space="preserve"> 3:11-12</w:t>
      </w:r>
      <w:r w:rsidR="00E7555E">
        <w:t xml:space="preserve">. Do not forget, He is aware that only the living can praise Him. </w:t>
      </w:r>
      <w:r w:rsidR="00A3012E">
        <w:t xml:space="preserve">Re-assess all those processes, ranging from the quality of the sacrifice you are </w:t>
      </w:r>
      <w:r w:rsidR="00091B47">
        <w:t>bringing,</w:t>
      </w:r>
      <w:r w:rsidR="00A3012E">
        <w:t xml:space="preserve"> </w:t>
      </w:r>
      <w:r w:rsidR="00630818">
        <w:t>to possible</w:t>
      </w:r>
      <w:r w:rsidR="00A3012E">
        <w:t xml:space="preserve"> </w:t>
      </w:r>
      <w:r w:rsidR="00F71C91">
        <w:t xml:space="preserve">unfulfilled vows that you have made heretofore, </w:t>
      </w:r>
      <w:r w:rsidR="00DE1793">
        <w:t xml:space="preserve">to </w:t>
      </w:r>
      <w:r w:rsidR="00FE1126">
        <w:t>possible</w:t>
      </w:r>
      <w:r w:rsidR="00630818">
        <w:t xml:space="preserve"> acts</w:t>
      </w:r>
      <w:r w:rsidR="00DE1793">
        <w:t xml:space="preserve"> </w:t>
      </w:r>
      <w:r w:rsidR="00185162">
        <w:t xml:space="preserve">of </w:t>
      </w:r>
      <w:r w:rsidR="00FE1126">
        <w:t>injustice that</w:t>
      </w:r>
      <w:r w:rsidR="00DE1793">
        <w:t xml:space="preserve"> you </w:t>
      </w:r>
      <w:r w:rsidR="00FE1126">
        <w:t>may be</w:t>
      </w:r>
      <w:r w:rsidR="00DE1793">
        <w:t xml:space="preserve"> </w:t>
      </w:r>
      <w:r w:rsidR="00185162">
        <w:t>involved in</w:t>
      </w:r>
      <w:r w:rsidR="00FE1126">
        <w:t>,</w:t>
      </w:r>
      <w:r w:rsidR="00DE1793">
        <w:t xml:space="preserve"> and are still involved </w:t>
      </w:r>
      <w:r w:rsidR="000F4D12">
        <w:t>in,</w:t>
      </w:r>
      <w:r w:rsidR="00DE1793">
        <w:t xml:space="preserve"> and to </w:t>
      </w:r>
      <w:r w:rsidR="000F4D12">
        <w:t>the possibility of robbing Him,</w:t>
      </w:r>
      <w:r w:rsidR="00255224">
        <w:t xml:space="preserve"> even in that offering that you pride yourself in by </w:t>
      </w:r>
      <w:r w:rsidR="00195250">
        <w:t>comparing</w:t>
      </w:r>
      <w:r w:rsidR="00D62B9B">
        <w:t xml:space="preserve"> what you received from </w:t>
      </w:r>
      <w:r w:rsidR="00195250">
        <w:t xml:space="preserve">Him with what you </w:t>
      </w:r>
      <w:r w:rsidR="00185162">
        <w:t>are giving</w:t>
      </w:r>
      <w:r w:rsidR="00195250">
        <w:t>,</w:t>
      </w:r>
      <w:r w:rsidR="00D62B9B">
        <w:t xml:space="preserve"> and you may just discover along the line, the reason why all those sacrifices remain unacceptable. </w:t>
      </w:r>
      <w:r w:rsidR="00743903">
        <w:t xml:space="preserve">Correcting </w:t>
      </w:r>
      <w:r w:rsidR="007E74D9">
        <w:t>all the</w:t>
      </w:r>
      <w:r w:rsidR="00743903">
        <w:t xml:space="preserve"> errors discovered may just be the beginning of your return to </w:t>
      </w:r>
      <w:r w:rsidR="00433807">
        <w:t>blessing and comfort. May God grant you the clear and honest mind to do the needful in Jesus name. Amen.</w:t>
      </w:r>
    </w:p>
    <w:sectPr w:rsidR="00D72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527BE"/>
    <w:multiLevelType w:val="hybridMultilevel"/>
    <w:tmpl w:val="DEDC1A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41D19"/>
    <w:multiLevelType w:val="hybridMultilevel"/>
    <w:tmpl w:val="11485C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66BB8"/>
    <w:multiLevelType w:val="hybridMultilevel"/>
    <w:tmpl w:val="79C039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35"/>
    <w:rsid w:val="00025C83"/>
    <w:rsid w:val="00047CE4"/>
    <w:rsid w:val="00053785"/>
    <w:rsid w:val="00056472"/>
    <w:rsid w:val="000617C9"/>
    <w:rsid w:val="00063599"/>
    <w:rsid w:val="0007784A"/>
    <w:rsid w:val="00080348"/>
    <w:rsid w:val="00091B47"/>
    <w:rsid w:val="000A39DC"/>
    <w:rsid w:val="000A6CC1"/>
    <w:rsid w:val="000B2830"/>
    <w:rsid w:val="000B6F49"/>
    <w:rsid w:val="000C542F"/>
    <w:rsid w:val="000D1D2F"/>
    <w:rsid w:val="000F4D12"/>
    <w:rsid w:val="001005A9"/>
    <w:rsid w:val="00111BF1"/>
    <w:rsid w:val="00133E83"/>
    <w:rsid w:val="00134473"/>
    <w:rsid w:val="00176460"/>
    <w:rsid w:val="00182D5F"/>
    <w:rsid w:val="00185162"/>
    <w:rsid w:val="00191FAF"/>
    <w:rsid w:val="00192DA8"/>
    <w:rsid w:val="00193253"/>
    <w:rsid w:val="00195250"/>
    <w:rsid w:val="001A5CE2"/>
    <w:rsid w:val="001E3229"/>
    <w:rsid w:val="00252872"/>
    <w:rsid w:val="0025432B"/>
    <w:rsid w:val="00255224"/>
    <w:rsid w:val="00272395"/>
    <w:rsid w:val="00295667"/>
    <w:rsid w:val="002A7EF1"/>
    <w:rsid w:val="002D790E"/>
    <w:rsid w:val="00334520"/>
    <w:rsid w:val="00354C82"/>
    <w:rsid w:val="00381A0D"/>
    <w:rsid w:val="00383339"/>
    <w:rsid w:val="00384FDB"/>
    <w:rsid w:val="003A6359"/>
    <w:rsid w:val="003B7B34"/>
    <w:rsid w:val="003C7A94"/>
    <w:rsid w:val="00405539"/>
    <w:rsid w:val="00413299"/>
    <w:rsid w:val="00433807"/>
    <w:rsid w:val="00486478"/>
    <w:rsid w:val="00494574"/>
    <w:rsid w:val="004B3924"/>
    <w:rsid w:val="004C4226"/>
    <w:rsid w:val="004F091D"/>
    <w:rsid w:val="00557441"/>
    <w:rsid w:val="00575E23"/>
    <w:rsid w:val="00582C6F"/>
    <w:rsid w:val="00591A35"/>
    <w:rsid w:val="0059791C"/>
    <w:rsid w:val="005A16C9"/>
    <w:rsid w:val="005F67B2"/>
    <w:rsid w:val="006118F9"/>
    <w:rsid w:val="00630818"/>
    <w:rsid w:val="00636137"/>
    <w:rsid w:val="006645AD"/>
    <w:rsid w:val="006661D2"/>
    <w:rsid w:val="00674188"/>
    <w:rsid w:val="00680F01"/>
    <w:rsid w:val="006B1B88"/>
    <w:rsid w:val="006C78CC"/>
    <w:rsid w:val="006D681F"/>
    <w:rsid w:val="006F38CE"/>
    <w:rsid w:val="0070394F"/>
    <w:rsid w:val="00717173"/>
    <w:rsid w:val="00725DA2"/>
    <w:rsid w:val="00727216"/>
    <w:rsid w:val="00743903"/>
    <w:rsid w:val="00745920"/>
    <w:rsid w:val="00746157"/>
    <w:rsid w:val="0075230A"/>
    <w:rsid w:val="007530C9"/>
    <w:rsid w:val="007608FB"/>
    <w:rsid w:val="0076671C"/>
    <w:rsid w:val="007940FF"/>
    <w:rsid w:val="00796B51"/>
    <w:rsid w:val="007B77AB"/>
    <w:rsid w:val="007E360F"/>
    <w:rsid w:val="007E4D6A"/>
    <w:rsid w:val="007E74D9"/>
    <w:rsid w:val="007F4693"/>
    <w:rsid w:val="007F5CBE"/>
    <w:rsid w:val="007F60EA"/>
    <w:rsid w:val="00804769"/>
    <w:rsid w:val="0081351C"/>
    <w:rsid w:val="0086633F"/>
    <w:rsid w:val="00883903"/>
    <w:rsid w:val="008A1A56"/>
    <w:rsid w:val="008B03AB"/>
    <w:rsid w:val="008D0A03"/>
    <w:rsid w:val="008E1122"/>
    <w:rsid w:val="00932C6D"/>
    <w:rsid w:val="00940F77"/>
    <w:rsid w:val="00946BE6"/>
    <w:rsid w:val="00951E01"/>
    <w:rsid w:val="00991DA3"/>
    <w:rsid w:val="009B34BA"/>
    <w:rsid w:val="009B4D35"/>
    <w:rsid w:val="009D0C2C"/>
    <w:rsid w:val="00A0608E"/>
    <w:rsid w:val="00A21FA8"/>
    <w:rsid w:val="00A23F01"/>
    <w:rsid w:val="00A3012E"/>
    <w:rsid w:val="00A4538C"/>
    <w:rsid w:val="00A53332"/>
    <w:rsid w:val="00A551E6"/>
    <w:rsid w:val="00A92411"/>
    <w:rsid w:val="00AA730A"/>
    <w:rsid w:val="00AC1042"/>
    <w:rsid w:val="00AC5716"/>
    <w:rsid w:val="00AC69B9"/>
    <w:rsid w:val="00AE0B23"/>
    <w:rsid w:val="00AF01F3"/>
    <w:rsid w:val="00B06E35"/>
    <w:rsid w:val="00B13790"/>
    <w:rsid w:val="00B140C4"/>
    <w:rsid w:val="00B22C26"/>
    <w:rsid w:val="00B35D20"/>
    <w:rsid w:val="00B47450"/>
    <w:rsid w:val="00B507D5"/>
    <w:rsid w:val="00B54FAE"/>
    <w:rsid w:val="00B644A1"/>
    <w:rsid w:val="00B650AB"/>
    <w:rsid w:val="00B676D1"/>
    <w:rsid w:val="00B82E82"/>
    <w:rsid w:val="00B8475A"/>
    <w:rsid w:val="00B9327A"/>
    <w:rsid w:val="00BC41EF"/>
    <w:rsid w:val="00BC5255"/>
    <w:rsid w:val="00BF63ED"/>
    <w:rsid w:val="00C250D7"/>
    <w:rsid w:val="00C278C5"/>
    <w:rsid w:val="00C4334A"/>
    <w:rsid w:val="00C614E1"/>
    <w:rsid w:val="00C67D1E"/>
    <w:rsid w:val="00CE0C2E"/>
    <w:rsid w:val="00CE1C23"/>
    <w:rsid w:val="00CE5586"/>
    <w:rsid w:val="00D62B9B"/>
    <w:rsid w:val="00D72735"/>
    <w:rsid w:val="00D80277"/>
    <w:rsid w:val="00DA3691"/>
    <w:rsid w:val="00DB07FA"/>
    <w:rsid w:val="00DB1E54"/>
    <w:rsid w:val="00DE1793"/>
    <w:rsid w:val="00DE1F8C"/>
    <w:rsid w:val="00E07118"/>
    <w:rsid w:val="00E15671"/>
    <w:rsid w:val="00E30D55"/>
    <w:rsid w:val="00E40E38"/>
    <w:rsid w:val="00E4699D"/>
    <w:rsid w:val="00E71A4B"/>
    <w:rsid w:val="00E71E7C"/>
    <w:rsid w:val="00E7555E"/>
    <w:rsid w:val="00E848CD"/>
    <w:rsid w:val="00E9420C"/>
    <w:rsid w:val="00E9582C"/>
    <w:rsid w:val="00EB1A66"/>
    <w:rsid w:val="00EB64E6"/>
    <w:rsid w:val="00EC4D7E"/>
    <w:rsid w:val="00EE6D8F"/>
    <w:rsid w:val="00EF72E0"/>
    <w:rsid w:val="00F12A19"/>
    <w:rsid w:val="00F12F30"/>
    <w:rsid w:val="00F269C2"/>
    <w:rsid w:val="00F40BD9"/>
    <w:rsid w:val="00F71C91"/>
    <w:rsid w:val="00F93779"/>
    <w:rsid w:val="00F95645"/>
    <w:rsid w:val="00FD5F5C"/>
    <w:rsid w:val="00FE06F3"/>
    <w:rsid w:val="00FE1126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0E9CE"/>
  <w15:chartTrackingRefBased/>
  <w15:docId w15:val="{C5A91DD0-B91A-844C-BB2F-9CFB1819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7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crossandcrownchristianministry.org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 oluseun</dc:creator>
  <cp:keywords/>
  <dc:description/>
  <cp:lastModifiedBy>dayo oluseun</cp:lastModifiedBy>
  <cp:revision>181</cp:revision>
  <dcterms:created xsi:type="dcterms:W3CDTF">2021-07-19T14:12:00Z</dcterms:created>
  <dcterms:modified xsi:type="dcterms:W3CDTF">2021-08-14T14:22:00Z</dcterms:modified>
</cp:coreProperties>
</file>