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4346" w14:textId="34A30D46" w:rsidR="001E39EF" w:rsidRPr="00863EE3" w:rsidRDefault="001E39EF" w:rsidP="006E0548">
      <w:pPr>
        <w:spacing w:after="0"/>
        <w:rPr>
          <w:b/>
          <w:bCs/>
        </w:rPr>
      </w:pPr>
      <w:r w:rsidRPr="00863EE3">
        <w:rPr>
          <w:b/>
          <w:bCs/>
        </w:rPr>
        <w:t>Cross And Crown Christian Outreach</w:t>
      </w:r>
    </w:p>
    <w:p w14:paraId="6E588EF2" w14:textId="77777777" w:rsidR="001E39EF" w:rsidRDefault="00F80FA3" w:rsidP="006E0548">
      <w:pPr>
        <w:spacing w:after="0"/>
      </w:pPr>
      <w:hyperlink r:id="rId5" w:history="1">
        <w:r w:rsidR="001E39EF" w:rsidRPr="00095B64">
          <w:rPr>
            <w:rStyle w:val="Hyperlink"/>
          </w:rPr>
          <w:t>www.crossandcrownchristianministry.org</w:t>
        </w:r>
      </w:hyperlink>
    </w:p>
    <w:p w14:paraId="5670D4CC" w14:textId="77777777" w:rsidR="001E39EF" w:rsidRDefault="001E39EF" w:rsidP="006E0548">
      <w:pPr>
        <w:spacing w:after="0"/>
      </w:pPr>
      <w:r>
        <w:t>14</w:t>
      </w:r>
      <w:r w:rsidRPr="00906E0E">
        <w:rPr>
          <w:vertAlign w:val="superscript"/>
        </w:rPr>
        <w:t>th</w:t>
      </w:r>
      <w:r>
        <w:t xml:space="preserve"> April 2021</w:t>
      </w:r>
    </w:p>
    <w:p w14:paraId="41A06BC1" w14:textId="77777777" w:rsidR="001E39EF" w:rsidRDefault="001E39EF" w:rsidP="006E0548">
      <w:pPr>
        <w:spacing w:after="0"/>
      </w:pPr>
    </w:p>
    <w:p w14:paraId="42529631" w14:textId="5B4EB26C" w:rsidR="001E39EF" w:rsidRPr="008F209D" w:rsidRDefault="00531B98" w:rsidP="006E0548">
      <w:pPr>
        <w:spacing w:after="0"/>
        <w:rPr>
          <w:b/>
          <w:bCs/>
        </w:rPr>
      </w:pPr>
      <w:r>
        <w:rPr>
          <w:b/>
          <w:bCs/>
        </w:rPr>
        <w:t>Do Not Chase Him Away</w:t>
      </w:r>
      <w:r w:rsidR="007D4BA6">
        <w:rPr>
          <w:b/>
          <w:bCs/>
        </w:rPr>
        <w:t>.</w:t>
      </w:r>
    </w:p>
    <w:p w14:paraId="7558AFC9" w14:textId="77777777" w:rsidR="001E39EF" w:rsidRDefault="001E39EF" w:rsidP="006E0548">
      <w:pPr>
        <w:spacing w:after="0"/>
      </w:pPr>
    </w:p>
    <w:p w14:paraId="620F6ABC" w14:textId="77777777" w:rsidR="00C13578" w:rsidRPr="00C13578" w:rsidRDefault="00C13578" w:rsidP="00C13578">
      <w:pPr>
        <w:spacing w:after="0"/>
        <w:rPr>
          <w:b/>
          <w:bCs/>
        </w:rPr>
      </w:pPr>
      <w:r w:rsidRPr="00C13578">
        <w:rPr>
          <w:b/>
          <w:bCs/>
        </w:rPr>
        <w:t>The demons begged Jesus, “If you drive us out, send us into the herd of pigs.”</w:t>
      </w:r>
    </w:p>
    <w:p w14:paraId="0E0B5C6D" w14:textId="477B2385" w:rsidR="001E39EF" w:rsidRDefault="00C13578" w:rsidP="00C13578">
      <w:pPr>
        <w:spacing w:after="0"/>
      </w:pPr>
      <w:r w:rsidRPr="00C13578">
        <w:t>Matt. 8:31 NIV</w:t>
      </w:r>
    </w:p>
    <w:p w14:paraId="5A0E8A8B" w14:textId="7AE5DF8B" w:rsidR="00E928F3" w:rsidRDefault="00E928F3" w:rsidP="00C13578">
      <w:pPr>
        <w:spacing w:after="0"/>
      </w:pPr>
    </w:p>
    <w:p w14:paraId="5FBDCAA9" w14:textId="71E7E9AF" w:rsidR="00E928F3" w:rsidRDefault="0056034F" w:rsidP="00C13578">
      <w:pPr>
        <w:spacing w:after="0"/>
      </w:pPr>
      <w:r>
        <w:t>Going by the</w:t>
      </w:r>
      <w:r w:rsidR="00E928F3">
        <w:t xml:space="preserve"> record kept by Matthew the disciple</w:t>
      </w:r>
      <w:r w:rsidR="005804CA">
        <w:t>,</w:t>
      </w:r>
      <w:r w:rsidR="00E928F3">
        <w:t xml:space="preserve"> who was formerly known as Levi the tax collector</w:t>
      </w:r>
      <w:r w:rsidR="005804CA">
        <w:t>,</w:t>
      </w:r>
      <w:r w:rsidR="0033130E">
        <w:t xml:space="preserve"> </w:t>
      </w:r>
      <w:r w:rsidR="00562F61">
        <w:t>about the activities of Jesus Christ after coming down from the Mount</w:t>
      </w:r>
      <w:r w:rsidR="005804CA">
        <w:t>,</w:t>
      </w:r>
      <w:r w:rsidR="00562F61">
        <w:t xml:space="preserve"> where he had delivered the sermon that </w:t>
      </w:r>
      <w:r w:rsidR="00D728CD">
        <w:t xml:space="preserve">not only declared blessing on a number of the people but also </w:t>
      </w:r>
      <w:r w:rsidR="004477A9">
        <w:t>listed out what seemed to be the policy guidelines for his then fledgling ministry</w:t>
      </w:r>
      <w:r w:rsidR="003773BE">
        <w:t xml:space="preserve">, </w:t>
      </w:r>
      <w:r w:rsidR="00B470A6">
        <w:t xml:space="preserve">one of the </w:t>
      </w:r>
      <w:r w:rsidR="000247C3">
        <w:t xml:space="preserve">major </w:t>
      </w:r>
      <w:r w:rsidR="00DF5B9C">
        <w:t>actions</w:t>
      </w:r>
      <w:r w:rsidR="000247C3">
        <w:t xml:space="preserve"> of his that revealed the immense supernatural power that he possessed </w:t>
      </w:r>
      <w:r w:rsidR="00D55B66">
        <w:t>is the core of today’s devotion.</w:t>
      </w:r>
      <w:r w:rsidR="000247C3">
        <w:t xml:space="preserve"> </w:t>
      </w:r>
      <w:r w:rsidR="0092501E">
        <w:t>Jesus</w:t>
      </w:r>
      <w:r w:rsidR="009B1508">
        <w:t>,</w:t>
      </w:r>
      <w:r w:rsidR="0092501E">
        <w:t xml:space="preserve"> according to Matthew had </w:t>
      </w:r>
      <w:r w:rsidR="009B1508">
        <w:t xml:space="preserve">arrived at the region of </w:t>
      </w:r>
      <w:proofErr w:type="spellStart"/>
      <w:r w:rsidR="009B1508">
        <w:t>Gadarenes</w:t>
      </w:r>
      <w:proofErr w:type="spellEnd"/>
      <w:r w:rsidR="009B1508">
        <w:t xml:space="preserve"> when two </w:t>
      </w:r>
      <w:r w:rsidR="000F0112">
        <w:t>violent demon possessed men who had come out of the tombs met with him</w:t>
      </w:r>
      <w:r w:rsidR="005E7B9B">
        <w:t xml:space="preserve"> – Matt. 8</w:t>
      </w:r>
      <w:r w:rsidR="005B7E59">
        <w:t>:28</w:t>
      </w:r>
      <w:r w:rsidR="000F0112">
        <w:t>.</w:t>
      </w:r>
      <w:r w:rsidR="009B1508">
        <w:t xml:space="preserve"> </w:t>
      </w:r>
    </w:p>
    <w:p w14:paraId="1045A3F5" w14:textId="5AAFABF8" w:rsidR="00635F79" w:rsidRDefault="00635F79" w:rsidP="00C13578">
      <w:pPr>
        <w:spacing w:after="0"/>
      </w:pPr>
    </w:p>
    <w:p w14:paraId="20652B41" w14:textId="5A6E5925" w:rsidR="00635F79" w:rsidRDefault="00635F79" w:rsidP="00C13578">
      <w:pPr>
        <w:spacing w:after="0"/>
      </w:pPr>
      <w:r>
        <w:t>Although they were reported to have been so violent that that no one could confront them</w:t>
      </w:r>
      <w:r w:rsidR="00F70DCD">
        <w:t xml:space="preserve">, their reaction was different when they met Jesus. </w:t>
      </w:r>
      <w:r w:rsidR="000437D1">
        <w:t xml:space="preserve">Identifying him as the son of God, they questioned him on what he wanted from them, </w:t>
      </w:r>
      <w:r w:rsidR="005C4F5C">
        <w:t xml:space="preserve">going further to ask whether he had come to </w:t>
      </w:r>
      <w:r w:rsidR="005B4BD5">
        <w:t>torture</w:t>
      </w:r>
      <w:r w:rsidR="005C4F5C">
        <w:t xml:space="preserve"> them before their </w:t>
      </w:r>
      <w:r w:rsidR="005B4BD5">
        <w:t>appointed  time</w:t>
      </w:r>
      <w:r w:rsidR="00081772">
        <w:t xml:space="preserve"> – Matt. 8:29</w:t>
      </w:r>
      <w:r w:rsidR="005C4F5C">
        <w:t>.</w:t>
      </w:r>
      <w:r w:rsidR="000437D1">
        <w:t xml:space="preserve"> </w:t>
      </w:r>
      <w:r w:rsidR="00640DCD">
        <w:t xml:space="preserve">Seeing that there was a </w:t>
      </w:r>
      <w:r w:rsidR="00956310">
        <w:t xml:space="preserve">large </w:t>
      </w:r>
      <w:r w:rsidR="00640DCD">
        <w:t>herd of pigs</w:t>
      </w:r>
      <w:r w:rsidR="00956310">
        <w:t xml:space="preserve"> feeding nearby, </w:t>
      </w:r>
      <w:r w:rsidR="002E3982">
        <w:t>the demons</w:t>
      </w:r>
      <w:r w:rsidR="00956310">
        <w:t xml:space="preserve"> plea</w:t>
      </w:r>
      <w:r w:rsidR="002E3982">
        <w:t>d</w:t>
      </w:r>
      <w:r w:rsidR="00956310">
        <w:t>ed</w:t>
      </w:r>
      <w:r w:rsidR="005F2A7C">
        <w:t>,</w:t>
      </w:r>
      <w:r w:rsidR="00956310">
        <w:t xml:space="preserve"> in the scripture that is the foundation of today’s devotional</w:t>
      </w:r>
      <w:r w:rsidR="005F2A7C">
        <w:t>,</w:t>
      </w:r>
      <w:r w:rsidR="00956310">
        <w:t xml:space="preserve"> </w:t>
      </w:r>
      <w:r w:rsidR="005F2A7C">
        <w:t>that Jesus Christ</w:t>
      </w:r>
      <w:r w:rsidR="00956310">
        <w:t xml:space="preserve"> send them into those pigs, a request </w:t>
      </w:r>
      <w:r w:rsidR="006D67A8">
        <w:t xml:space="preserve">which he </w:t>
      </w:r>
      <w:r w:rsidR="002A4A87">
        <w:t>granted.</w:t>
      </w:r>
      <w:r w:rsidR="00BD0D70">
        <w:t xml:space="preserve"> </w:t>
      </w:r>
      <w:r w:rsidR="0092692E">
        <w:t>The demons</w:t>
      </w:r>
      <w:r w:rsidR="00BD0D70">
        <w:t xml:space="preserve"> came out of the two men and went into the pigs </w:t>
      </w:r>
      <w:r w:rsidR="003D61A1">
        <w:t>and</w:t>
      </w:r>
      <w:r w:rsidR="00BD0D70">
        <w:t xml:space="preserve"> the pigs </w:t>
      </w:r>
      <w:r w:rsidR="003D61A1">
        <w:t>rushed</w:t>
      </w:r>
      <w:r w:rsidR="00656EE9">
        <w:t xml:space="preserve"> down the steep bank into the </w:t>
      </w:r>
      <w:r w:rsidR="00BD0D70">
        <w:t xml:space="preserve">nearby </w:t>
      </w:r>
      <w:r w:rsidR="00656EE9">
        <w:t xml:space="preserve">lake and </w:t>
      </w:r>
      <w:r w:rsidR="00C40D86">
        <w:t>drowned</w:t>
      </w:r>
      <w:r w:rsidR="00DC51E3">
        <w:t xml:space="preserve"> – Matt. 8:32</w:t>
      </w:r>
      <w:r w:rsidR="00656EE9">
        <w:t>.</w:t>
      </w:r>
      <w:r w:rsidR="00BD0D70">
        <w:t xml:space="preserve"> </w:t>
      </w:r>
      <w:r w:rsidR="004547F2">
        <w:t xml:space="preserve">The people tending the pigs also ran into the </w:t>
      </w:r>
      <w:r w:rsidR="00AB33CD">
        <w:t>town</w:t>
      </w:r>
      <w:r w:rsidR="004547F2">
        <w:t xml:space="preserve"> </w:t>
      </w:r>
      <w:r w:rsidR="00A25345">
        <w:t>to</w:t>
      </w:r>
      <w:r w:rsidR="004547F2">
        <w:t xml:space="preserve"> report the incident and the people</w:t>
      </w:r>
      <w:r w:rsidR="00AB33CD">
        <w:t xml:space="preserve"> of the town</w:t>
      </w:r>
      <w:r w:rsidR="004547F2">
        <w:t xml:space="preserve"> in their reaction approached Jesus pleading with him to depart from their </w:t>
      </w:r>
      <w:r w:rsidR="00AB33CD">
        <w:t>region</w:t>
      </w:r>
      <w:r w:rsidR="004547F2">
        <w:t xml:space="preserve"> – Matt. 8:3</w:t>
      </w:r>
      <w:r w:rsidR="000A2FBC">
        <w:t>3-34</w:t>
      </w:r>
      <w:r w:rsidR="004547F2">
        <w:t>.</w:t>
      </w:r>
    </w:p>
    <w:p w14:paraId="2770784D" w14:textId="20C3DC32" w:rsidR="00C40D86" w:rsidRDefault="00C40D86" w:rsidP="00C13578">
      <w:pPr>
        <w:spacing w:after="0"/>
      </w:pPr>
    </w:p>
    <w:p w14:paraId="14E322D0" w14:textId="66F940F9" w:rsidR="00C40D86" w:rsidRDefault="00C40D86" w:rsidP="00C13578">
      <w:pPr>
        <w:spacing w:after="0"/>
      </w:pPr>
      <w:r>
        <w:t xml:space="preserve">This event although </w:t>
      </w:r>
      <w:r w:rsidR="009D5E32">
        <w:t xml:space="preserve">like a normal day for Jesus Christ, reveals many points of interest </w:t>
      </w:r>
      <w:r w:rsidR="00E52529">
        <w:t>for</w:t>
      </w:r>
      <w:r w:rsidR="009D5E32">
        <w:t xml:space="preserve"> the Christian</w:t>
      </w:r>
      <w:r w:rsidR="00E52529">
        <w:t xml:space="preserve"> today some of which are listed below:</w:t>
      </w:r>
    </w:p>
    <w:p w14:paraId="033E7AEF" w14:textId="024A1E63" w:rsidR="00E52529" w:rsidRDefault="0051270F" w:rsidP="00E52529">
      <w:pPr>
        <w:pStyle w:val="ListParagraph"/>
        <w:numPr>
          <w:ilvl w:val="0"/>
          <w:numId w:val="1"/>
        </w:numPr>
        <w:spacing w:after="0"/>
      </w:pPr>
      <w:r>
        <w:t>It is possible to have many demons occupy an individual at the same time.</w:t>
      </w:r>
    </w:p>
    <w:p w14:paraId="707C5F67" w14:textId="5E07553A" w:rsidR="0051270F" w:rsidRDefault="007867A7" w:rsidP="00E52529">
      <w:pPr>
        <w:pStyle w:val="ListParagraph"/>
        <w:numPr>
          <w:ilvl w:val="0"/>
          <w:numId w:val="1"/>
        </w:numPr>
        <w:spacing w:after="0"/>
      </w:pPr>
      <w:r>
        <w:t xml:space="preserve">Excessive violence can sometimes be the evidence of the </w:t>
      </w:r>
      <w:r w:rsidR="004F7402">
        <w:t>presence of demons</w:t>
      </w:r>
      <w:r w:rsidR="00EC500A">
        <w:t xml:space="preserve"> in </w:t>
      </w:r>
      <w:r w:rsidR="004F7402">
        <w:t>an individual</w:t>
      </w:r>
      <w:r w:rsidR="00EC500A">
        <w:t>.</w:t>
      </w:r>
    </w:p>
    <w:p w14:paraId="69B941FD" w14:textId="1DCFC67F" w:rsidR="0099397F" w:rsidRDefault="0099397F" w:rsidP="00E52529">
      <w:pPr>
        <w:pStyle w:val="ListParagraph"/>
        <w:numPr>
          <w:ilvl w:val="0"/>
          <w:numId w:val="1"/>
        </w:numPr>
        <w:spacing w:after="0"/>
      </w:pPr>
      <w:r>
        <w:t xml:space="preserve">Demons are able to </w:t>
      </w:r>
      <w:proofErr w:type="spellStart"/>
      <w:r>
        <w:t>recognise</w:t>
      </w:r>
      <w:proofErr w:type="spellEnd"/>
      <w:r>
        <w:t xml:space="preserve"> </w:t>
      </w:r>
      <w:r w:rsidR="00FC35A4">
        <w:t>and differentiate between different people based on the spirit in them.</w:t>
      </w:r>
    </w:p>
    <w:p w14:paraId="46FEB3E1" w14:textId="2A24489A" w:rsidR="00A025E6" w:rsidRDefault="00A025E6" w:rsidP="00AD001E">
      <w:pPr>
        <w:pStyle w:val="ListParagraph"/>
        <w:numPr>
          <w:ilvl w:val="0"/>
          <w:numId w:val="1"/>
        </w:numPr>
        <w:spacing w:after="0"/>
      </w:pPr>
      <w:r>
        <w:t>No matter the spiritual ability of the demons, they still submit to the authority of a higher spirit especially the Holy Spirit.</w:t>
      </w:r>
    </w:p>
    <w:p w14:paraId="3349425C" w14:textId="569AA554" w:rsidR="00421101" w:rsidRDefault="00421101" w:rsidP="002D1896">
      <w:pPr>
        <w:spacing w:after="0"/>
      </w:pPr>
    </w:p>
    <w:p w14:paraId="05C56A46" w14:textId="4AC1D4B5" w:rsidR="002D1896" w:rsidRDefault="002D1896" w:rsidP="002D1896">
      <w:pPr>
        <w:spacing w:after="0"/>
      </w:pPr>
      <w:r>
        <w:t xml:space="preserve">What is however most shocking is the reaction of the people to the </w:t>
      </w:r>
      <w:r w:rsidR="006B7882">
        <w:t xml:space="preserve">demonstration of power and superiority </w:t>
      </w:r>
      <w:r w:rsidR="006F2032">
        <w:t>by Jesus Christ</w:t>
      </w:r>
      <w:r w:rsidR="00AD001E">
        <w:t xml:space="preserve"> over the demons and the subsequent saving </w:t>
      </w:r>
      <w:r w:rsidR="00D161B2">
        <w:t>of</w:t>
      </w:r>
      <w:r w:rsidR="00AD001E">
        <w:t xml:space="preserve"> the men from oppression by the demons</w:t>
      </w:r>
      <w:r w:rsidR="006F2032">
        <w:t xml:space="preserve">. They </w:t>
      </w:r>
      <w:r w:rsidR="00AD001E">
        <w:t>immediately</w:t>
      </w:r>
      <w:r w:rsidR="006F2032">
        <w:t xml:space="preserve"> requested </w:t>
      </w:r>
      <w:r w:rsidR="00221D07">
        <w:t>that</w:t>
      </w:r>
      <w:r w:rsidR="006F2032">
        <w:t xml:space="preserve"> </w:t>
      </w:r>
      <w:r w:rsidR="00221D07">
        <w:t>he</w:t>
      </w:r>
      <w:r w:rsidR="006E23FF">
        <w:t xml:space="preserve"> </w:t>
      </w:r>
      <w:r w:rsidR="00221D07">
        <w:t>departs</w:t>
      </w:r>
      <w:r w:rsidR="006E23FF">
        <w:t xml:space="preserve"> from their </w:t>
      </w:r>
      <w:r w:rsidR="00221D07">
        <w:t>region</w:t>
      </w:r>
      <w:r w:rsidR="006E23FF">
        <w:t xml:space="preserve">. Anyone would have thought that the deliverance of the soul of the two men from the </w:t>
      </w:r>
      <w:r w:rsidR="0096306D">
        <w:t xml:space="preserve">oppression of the demons would have been a source of joy to the people of the </w:t>
      </w:r>
      <w:r w:rsidR="00221D07">
        <w:t>town</w:t>
      </w:r>
      <w:r w:rsidR="0096306D">
        <w:t xml:space="preserve"> but that </w:t>
      </w:r>
      <w:r w:rsidR="005B0638">
        <w:t>was</w:t>
      </w:r>
      <w:r w:rsidR="0096306D">
        <w:t xml:space="preserve"> not their reaction. If anything, it seems they were more concerned about the loss of revenue due to the drowning of the large herd of pigs.</w:t>
      </w:r>
      <w:r w:rsidR="005B0638">
        <w:t xml:space="preserve"> Some may want to argue that </w:t>
      </w:r>
      <w:r w:rsidR="006635DC">
        <w:t>the</w:t>
      </w:r>
      <w:r w:rsidR="001D0FC4">
        <w:t xml:space="preserve"> reaction</w:t>
      </w:r>
      <w:r w:rsidR="006635DC">
        <w:t xml:space="preserve"> of the people</w:t>
      </w:r>
      <w:r w:rsidR="001D0FC4">
        <w:t xml:space="preserve"> was </w:t>
      </w:r>
      <w:r w:rsidR="006635DC">
        <w:t>their recognition of their spiritual</w:t>
      </w:r>
      <w:r w:rsidR="00D36734">
        <w:t xml:space="preserve"> state which made them feel unworthy to have him in their </w:t>
      </w:r>
      <w:r w:rsidR="00D05F4A">
        <w:t>midst</w:t>
      </w:r>
      <w:r w:rsidR="00D36734">
        <w:t xml:space="preserve"> but even then that will be a wrong reaction to </w:t>
      </w:r>
      <w:r w:rsidR="00AE14F8">
        <w:t>being presented with an opportunity to access the greatest and the best power in the universe</w:t>
      </w:r>
      <w:r w:rsidR="009C1722">
        <w:t xml:space="preserve">. It will also project them as a people who will rather remain in their </w:t>
      </w:r>
      <w:r w:rsidR="00B860D1">
        <w:t>darkness rather than embrace light.</w:t>
      </w:r>
    </w:p>
    <w:p w14:paraId="2CE48456" w14:textId="55B598E1" w:rsidR="009D3953" w:rsidRDefault="009D3953" w:rsidP="002D1896">
      <w:pPr>
        <w:spacing w:after="0"/>
      </w:pPr>
    </w:p>
    <w:p w14:paraId="1D7731D6" w14:textId="66A48BF7" w:rsidR="000A7922" w:rsidRDefault="009D3953" w:rsidP="002D1896">
      <w:pPr>
        <w:spacing w:after="0"/>
      </w:pPr>
      <w:r>
        <w:t xml:space="preserve">Similar </w:t>
      </w:r>
      <w:r w:rsidR="00960B89">
        <w:t>scenario</w:t>
      </w:r>
      <w:r>
        <w:t xml:space="preserve"> seems to be playing out amongst Christians today</w:t>
      </w:r>
      <w:r w:rsidR="00DC0824">
        <w:t>. Though</w:t>
      </w:r>
      <w:r>
        <w:t xml:space="preserve"> they may not be openly and physically asking Jesus to depart from their lives or worse still from the </w:t>
      </w:r>
      <w:r w:rsidR="00960B89">
        <w:t>church,</w:t>
      </w:r>
      <w:r w:rsidR="004E561D">
        <w:t xml:space="preserve"> </w:t>
      </w:r>
      <w:r w:rsidR="007E242D">
        <w:t>the</w:t>
      </w:r>
      <w:r w:rsidR="004E561D">
        <w:t xml:space="preserve"> </w:t>
      </w:r>
      <w:r w:rsidR="00133B97">
        <w:t xml:space="preserve">actions and </w:t>
      </w:r>
      <w:r w:rsidR="004E561D">
        <w:t>reactions</w:t>
      </w:r>
      <w:r w:rsidR="007E242D">
        <w:t xml:space="preserve"> of Christians and their leaders</w:t>
      </w:r>
      <w:r w:rsidR="004E561D">
        <w:t xml:space="preserve"> to events</w:t>
      </w:r>
      <w:r w:rsidR="00133B97">
        <w:t xml:space="preserve"> and situations</w:t>
      </w:r>
      <w:r w:rsidR="00544A36">
        <w:t xml:space="preserve"> are such</w:t>
      </w:r>
      <w:r w:rsidR="004E561D">
        <w:t xml:space="preserve"> that can make Jesus</w:t>
      </w:r>
      <w:r w:rsidR="007E242D">
        <w:t xml:space="preserve"> Christ</w:t>
      </w:r>
      <w:r w:rsidR="004E561D">
        <w:t xml:space="preserve"> stay away from </w:t>
      </w:r>
      <w:r w:rsidR="008C3F70">
        <w:t>individual lives</w:t>
      </w:r>
      <w:r w:rsidR="004E561D">
        <w:t xml:space="preserve"> </w:t>
      </w:r>
      <w:r w:rsidR="008C3F70">
        <w:t>or the Church in general</w:t>
      </w:r>
      <w:r w:rsidR="00C94E91">
        <w:t>. This is</w:t>
      </w:r>
      <w:r w:rsidR="00827B14">
        <w:t xml:space="preserve"> because </w:t>
      </w:r>
      <w:r w:rsidR="00C94E91">
        <w:t>so much priority has been placed</w:t>
      </w:r>
      <w:r w:rsidR="00132F08">
        <w:t xml:space="preserve"> on</w:t>
      </w:r>
      <w:r w:rsidR="00B322DB">
        <w:t xml:space="preserve"> the acquisition of</w:t>
      </w:r>
      <w:r w:rsidR="00827B14">
        <w:t xml:space="preserve"> material gains</w:t>
      </w:r>
      <w:r w:rsidR="00132F08">
        <w:t xml:space="preserve"> which to them signifies prosperity at the detriment of</w:t>
      </w:r>
      <w:r w:rsidR="00827B14">
        <w:t xml:space="preserve"> </w:t>
      </w:r>
      <w:r w:rsidR="00B322DB">
        <w:t>the maintenance of spiritual standards.</w:t>
      </w:r>
      <w:r w:rsidR="00DE3575">
        <w:t xml:space="preserve"> Decisions taken by Christians and </w:t>
      </w:r>
      <w:r w:rsidR="00132F08">
        <w:t>Church</w:t>
      </w:r>
      <w:r w:rsidR="00DE3575">
        <w:t xml:space="preserve"> leaders today </w:t>
      </w:r>
      <w:r w:rsidR="0079697A">
        <w:t>indicate</w:t>
      </w:r>
      <w:r w:rsidR="00AC1294">
        <w:t xml:space="preserve"> a willingness to have Christ out of the system</w:t>
      </w:r>
      <w:r w:rsidR="00DC0824">
        <w:t>,</w:t>
      </w:r>
      <w:r w:rsidR="00AC1294">
        <w:t xml:space="preserve"> </w:t>
      </w:r>
      <w:r w:rsidR="0079697A">
        <w:t>should</w:t>
      </w:r>
      <w:r w:rsidR="00AC1294">
        <w:t xml:space="preserve"> that </w:t>
      </w:r>
      <w:r w:rsidR="0079697A">
        <w:t>be</w:t>
      </w:r>
      <w:r w:rsidR="00AC1294">
        <w:t xml:space="preserve"> the action that will</w:t>
      </w:r>
      <w:r w:rsidR="00730B7C">
        <w:t xml:space="preserve"> prevent any threat to their material acquisition or its retention. </w:t>
      </w:r>
      <w:r w:rsidR="0054026A">
        <w:t>Winning of souls</w:t>
      </w:r>
      <w:r w:rsidR="00D8705B">
        <w:t xml:space="preserve"> over to Christ</w:t>
      </w:r>
      <w:r w:rsidR="0054026A">
        <w:t xml:space="preserve"> no longer </w:t>
      </w:r>
      <w:r w:rsidR="00D8705B">
        <w:t>matters</w:t>
      </w:r>
      <w:r w:rsidR="0054026A">
        <w:t xml:space="preserve"> as long as the</w:t>
      </w:r>
      <w:r w:rsidR="00D8705B">
        <w:t xml:space="preserve"> </w:t>
      </w:r>
      <w:r w:rsidR="00EC6ED6">
        <w:t>Church population is large and</w:t>
      </w:r>
      <w:r w:rsidR="0054026A">
        <w:t xml:space="preserve"> offerings are on the increase. </w:t>
      </w:r>
      <w:r w:rsidR="00282A3C">
        <w:t xml:space="preserve">Whatever needs to be done for </w:t>
      </w:r>
      <w:r w:rsidR="00047F95">
        <w:t xml:space="preserve">the </w:t>
      </w:r>
      <w:r w:rsidR="00282A3C">
        <w:t>church population to increase will be done</w:t>
      </w:r>
      <w:r w:rsidR="00D648C4">
        <w:t xml:space="preserve">, irrespective of the drop-off in Christian standards that will </w:t>
      </w:r>
      <w:r w:rsidR="00047F95">
        <w:t xml:space="preserve">accompany such </w:t>
      </w:r>
      <w:r w:rsidR="00E80EBC">
        <w:t>aspirations</w:t>
      </w:r>
      <w:r w:rsidR="00047F95">
        <w:t xml:space="preserve">. The increase in population is not desired because of </w:t>
      </w:r>
      <w:r w:rsidR="0037320F">
        <w:t xml:space="preserve">their </w:t>
      </w:r>
      <w:r w:rsidR="00047F95">
        <w:t xml:space="preserve">interest in </w:t>
      </w:r>
      <w:r w:rsidR="0037320F">
        <w:t>winning</w:t>
      </w:r>
      <w:r w:rsidR="00047F95">
        <w:t xml:space="preserve"> </w:t>
      </w:r>
      <w:r w:rsidR="0037320F">
        <w:t>more</w:t>
      </w:r>
      <w:r w:rsidR="00047F95">
        <w:t xml:space="preserve"> souls over to Christ but because of the</w:t>
      </w:r>
      <w:r w:rsidR="0037320F">
        <w:t xml:space="preserve"> human praise that presents the church as a </w:t>
      </w:r>
      <w:r w:rsidR="00F32CA7">
        <w:t>big one and the accompanying</w:t>
      </w:r>
      <w:r w:rsidR="00047F95">
        <w:t xml:space="preserve"> potential increase in material </w:t>
      </w:r>
      <w:r w:rsidR="0057076D">
        <w:t xml:space="preserve">possessions that is likely to follow such increase. Biblical </w:t>
      </w:r>
      <w:r w:rsidR="00F32CA7">
        <w:t>standards</w:t>
      </w:r>
      <w:r w:rsidR="0057076D">
        <w:t xml:space="preserve"> are compromised all in the name of having very large congregations</w:t>
      </w:r>
      <w:r w:rsidR="00F32CA7">
        <w:t xml:space="preserve"> and i</w:t>
      </w:r>
      <w:r w:rsidR="00B05438">
        <w:t>n the process many are been deceived and led into hell</w:t>
      </w:r>
      <w:r w:rsidR="00635B25">
        <w:t xml:space="preserve"> as the true position of the Almighty God</w:t>
      </w:r>
      <w:r w:rsidR="00F32CA7">
        <w:t xml:space="preserve"> on Christian living</w:t>
      </w:r>
      <w:r w:rsidR="00635B25">
        <w:t xml:space="preserve"> is hidden from them</w:t>
      </w:r>
      <w:r w:rsidR="00C23434">
        <w:t xml:space="preserve"> and so they cannot repent and change from their evil ways.</w:t>
      </w:r>
      <w:r w:rsidR="000F49E4">
        <w:t xml:space="preserve"> This is not to say that people who seem to have fallen short should be pushed out of the Church or </w:t>
      </w:r>
      <w:r w:rsidR="00576872">
        <w:t xml:space="preserve">even that a Church should never have people with character traits that do not meet with biblical standards, but what is </w:t>
      </w:r>
      <w:r w:rsidR="00715354">
        <w:t xml:space="preserve">expected will be the continuous preaching and the </w:t>
      </w:r>
      <w:proofErr w:type="spellStart"/>
      <w:r w:rsidR="00715354">
        <w:t>emphasising</w:t>
      </w:r>
      <w:proofErr w:type="spellEnd"/>
      <w:r w:rsidR="00715354">
        <w:t xml:space="preserve"> of the requirements of the Lord with regards to Holy living.</w:t>
      </w:r>
      <w:r w:rsidR="008E0A40">
        <w:t xml:space="preserve"> The Church should never shy away from this role simply because of the desire to have a large </w:t>
      </w:r>
      <w:r w:rsidR="00F80FA3">
        <w:t>congregation</w:t>
      </w:r>
      <w:r w:rsidR="007450BF">
        <w:t xml:space="preserve"> or worse still, desire to boost revenue in the name of Christian prosperity.</w:t>
      </w:r>
    </w:p>
    <w:p w14:paraId="554CE6FB" w14:textId="77777777" w:rsidR="000A7922" w:rsidRDefault="000A7922" w:rsidP="002D1896">
      <w:pPr>
        <w:spacing w:after="0"/>
      </w:pPr>
    </w:p>
    <w:p w14:paraId="7A847B4D" w14:textId="5531E4CB" w:rsidR="00E928F3" w:rsidRPr="00C13578" w:rsidRDefault="000A7922" w:rsidP="00C13578">
      <w:pPr>
        <w:spacing w:after="0"/>
      </w:pPr>
      <w:r>
        <w:t xml:space="preserve">Christians must be continually reminded that all these earthly possessions have no </w:t>
      </w:r>
      <w:r w:rsidR="006F49E6">
        <w:t xml:space="preserve">eternal </w:t>
      </w:r>
      <w:r>
        <w:t>value</w:t>
      </w:r>
      <w:r w:rsidR="006F49E6">
        <w:t>. Like the wisest and richest man that ever lived and will live said,</w:t>
      </w:r>
      <w:r w:rsidR="00482F9D">
        <w:t xml:space="preserve"> they are all vanity upon vanity</w:t>
      </w:r>
      <w:r w:rsidR="00C66227">
        <w:t xml:space="preserve"> – Eccl. </w:t>
      </w:r>
      <w:r w:rsidR="00971176">
        <w:t>1:2-2:26</w:t>
      </w:r>
      <w:r w:rsidR="00610D0B">
        <w:t xml:space="preserve">. Not only </w:t>
      </w:r>
      <w:r w:rsidR="00EC50B6">
        <w:t>we</w:t>
      </w:r>
      <w:r w:rsidR="00610D0B">
        <w:t xml:space="preserve">re the people in </w:t>
      </w:r>
      <w:proofErr w:type="spellStart"/>
      <w:r w:rsidR="00610D0B">
        <w:t>Gadarenes</w:t>
      </w:r>
      <w:proofErr w:type="spellEnd"/>
      <w:r w:rsidR="00610D0B">
        <w:t xml:space="preserve"> willing to keep the spiritually unclean animals </w:t>
      </w:r>
      <w:r w:rsidR="002C32C4">
        <w:t>called pigs, they</w:t>
      </w:r>
      <w:r w:rsidR="0062187B">
        <w:t xml:space="preserve"> </w:t>
      </w:r>
      <w:r w:rsidR="00EC50B6">
        <w:t>we</w:t>
      </w:r>
      <w:r w:rsidR="0062187B">
        <w:t>re unwilling to sacrifice them for the salvation of two human souls</w:t>
      </w:r>
      <w:r w:rsidR="00442C39">
        <w:t>.</w:t>
      </w:r>
      <w:r w:rsidR="00EC50B6">
        <w:t xml:space="preserve"> </w:t>
      </w:r>
      <w:r w:rsidR="00005187">
        <w:t>Same can be seen amongst some</w:t>
      </w:r>
      <w:r w:rsidR="00EC50B6">
        <w:t xml:space="preserve"> </w:t>
      </w:r>
      <w:r w:rsidR="00005187">
        <w:t>Christians and Christian groups</w:t>
      </w:r>
      <w:r w:rsidR="00082B8A">
        <w:t xml:space="preserve"> today </w:t>
      </w:r>
      <w:r w:rsidR="00005187">
        <w:t>as they</w:t>
      </w:r>
      <w:r w:rsidR="00082B8A">
        <w:t xml:space="preserve"> </w:t>
      </w:r>
      <w:r w:rsidR="003052C1">
        <w:t xml:space="preserve">do </w:t>
      </w:r>
      <w:r w:rsidR="00082B8A">
        <w:t xml:space="preserve">not seem to mind holding on to uncleanliness in order to retain material possession and anyone who threatens </w:t>
      </w:r>
      <w:r w:rsidR="00EF1560">
        <w:t xml:space="preserve">such is regarded as an enemy </w:t>
      </w:r>
      <w:r w:rsidR="009A1032">
        <w:t>that should be</w:t>
      </w:r>
      <w:r w:rsidR="00784400">
        <w:t xml:space="preserve"> sent far away from the Church.</w:t>
      </w:r>
      <w:r w:rsidR="002C32C4">
        <w:t xml:space="preserve"> </w:t>
      </w:r>
      <w:r w:rsidR="00DD00DD">
        <w:t xml:space="preserve">The main </w:t>
      </w:r>
      <w:r w:rsidR="004E2557">
        <w:t xml:space="preserve">reason for the coming of Christ as stated by prophet Isaiah, which Jesus Christ himself quoted before commencing his homily in the </w:t>
      </w:r>
      <w:r w:rsidR="00564FB0">
        <w:t>temple reveals amongst other points that he came to deliver those who are under captivity</w:t>
      </w:r>
      <w:r w:rsidR="006A07CD">
        <w:t xml:space="preserve"> – Isa. 61</w:t>
      </w:r>
      <w:r w:rsidR="00646F86">
        <w:t>:1-</w:t>
      </w:r>
      <w:r w:rsidR="00FC0E7C">
        <w:t>4</w:t>
      </w:r>
      <w:r w:rsidR="00646F86">
        <w:t xml:space="preserve">; </w:t>
      </w:r>
      <w:proofErr w:type="spellStart"/>
      <w:r w:rsidR="00646F86">
        <w:t>Lk</w:t>
      </w:r>
      <w:proofErr w:type="spellEnd"/>
      <w:r w:rsidR="006A07CD">
        <w:t>. 4:18-19</w:t>
      </w:r>
      <w:r w:rsidR="00564FB0">
        <w:t xml:space="preserve">. </w:t>
      </w:r>
      <w:r w:rsidR="004B7CE8">
        <w:t>Nothing has a greater priority for him than this and everyone who claims to be his follower must have this also as priority.</w:t>
      </w:r>
      <w:r w:rsidR="00AE0872">
        <w:t xml:space="preserve"> Acquisition of material things is not a crime but where </w:t>
      </w:r>
      <w:r w:rsidR="008B10A2">
        <w:t xml:space="preserve">there is the need to make a choice between delivering a soul and acquiring material </w:t>
      </w:r>
      <w:r w:rsidR="00FC2C50">
        <w:t>possessions</w:t>
      </w:r>
      <w:r w:rsidR="004C1787">
        <w:t xml:space="preserve">, the former should always be the choice of the true Christian as </w:t>
      </w:r>
      <w:r w:rsidR="00FC2C50">
        <w:t>any</w:t>
      </w:r>
      <w:r w:rsidR="004C1787">
        <w:t xml:space="preserve"> other choice will be similar to sending </w:t>
      </w:r>
      <w:r w:rsidR="00FC2C50">
        <w:t>Jesus Christ away</w:t>
      </w:r>
      <w:r w:rsidR="008A1618">
        <w:t xml:space="preserve"> – Mk. 8:37</w:t>
      </w:r>
      <w:r w:rsidR="00ED3B02">
        <w:t xml:space="preserve">. Christians need to watch </w:t>
      </w:r>
      <w:r w:rsidR="00FC2C50">
        <w:t>the</w:t>
      </w:r>
      <w:r w:rsidR="00ED3B02">
        <w:t xml:space="preserve"> decisions they make and their</w:t>
      </w:r>
      <w:r w:rsidR="00FC2C50">
        <w:t xml:space="preserve"> manner of</w:t>
      </w:r>
      <w:r w:rsidR="00ED3B02">
        <w:t xml:space="preserve"> reaction</w:t>
      </w:r>
      <w:r w:rsidR="00FC2C50">
        <w:t xml:space="preserve"> </w:t>
      </w:r>
      <w:r w:rsidR="00ED3B02">
        <w:t xml:space="preserve">to issues so </w:t>
      </w:r>
      <w:r w:rsidR="007A21FB">
        <w:t>as</w:t>
      </w:r>
      <w:r w:rsidR="00ED3B02">
        <w:t xml:space="preserve"> not </w:t>
      </w:r>
      <w:r w:rsidR="007A21FB">
        <w:t xml:space="preserve">to </w:t>
      </w:r>
      <w:r w:rsidR="00ED3B02">
        <w:t>be found</w:t>
      </w:r>
      <w:r w:rsidR="007A21FB">
        <w:t xml:space="preserve"> being</w:t>
      </w:r>
      <w:r w:rsidR="00ED3B02">
        <w:t xml:space="preserve"> </w:t>
      </w:r>
      <w:r w:rsidR="00726730">
        <w:t>involved</w:t>
      </w:r>
      <w:r w:rsidR="00ED3B02">
        <w:t xml:space="preserve"> </w:t>
      </w:r>
      <w:r w:rsidR="00726730">
        <w:t>in</w:t>
      </w:r>
      <w:r w:rsidR="00ED3B02">
        <w:t xml:space="preserve"> this </w:t>
      </w:r>
      <w:r w:rsidR="00726730">
        <w:t xml:space="preserve">act that will continue </w:t>
      </w:r>
      <w:r w:rsidR="007A21FB">
        <w:t>to increase the church in numbers but will be</w:t>
      </w:r>
      <w:r w:rsidR="00726730">
        <w:t xml:space="preserve"> </w:t>
      </w:r>
      <w:r w:rsidR="007A21FB">
        <w:t>reducing</w:t>
      </w:r>
      <w:r w:rsidR="00726730">
        <w:t xml:space="preserve"> the number of</w:t>
      </w:r>
      <w:r w:rsidR="00010646">
        <w:t xml:space="preserve"> those saved from the bondage of the devil</w:t>
      </w:r>
      <w:r w:rsidR="007A21FB">
        <w:t xml:space="preserve"> as this will always run against the purpose of the </w:t>
      </w:r>
      <w:r w:rsidR="00E07CBC">
        <w:t>Church</w:t>
      </w:r>
      <w:r w:rsidR="007A21FB">
        <w:t xml:space="preserve"> of </w:t>
      </w:r>
      <w:r w:rsidR="00E07CBC">
        <w:t>Christ</w:t>
      </w:r>
      <w:r w:rsidR="00010646">
        <w:t>. May God guide</w:t>
      </w:r>
      <w:r w:rsidR="00E07CBC">
        <w:t xml:space="preserve"> us</w:t>
      </w:r>
      <w:r w:rsidR="00010646">
        <w:t xml:space="preserve"> all </w:t>
      </w:r>
      <w:r w:rsidR="00E07CBC">
        <w:t>away from</w:t>
      </w:r>
      <w:r w:rsidR="00010646">
        <w:t xml:space="preserve"> actions </w:t>
      </w:r>
      <w:r w:rsidR="00EB1905">
        <w:t>that</w:t>
      </w:r>
      <w:r w:rsidR="00E07CBC">
        <w:t xml:space="preserve"> will run contrary to </w:t>
      </w:r>
      <w:r w:rsidR="00B85FDF">
        <w:t>His desire for His Church</w:t>
      </w:r>
      <w:r w:rsidR="00EB1905">
        <w:t xml:space="preserve"> in Jesus name. Amen.</w:t>
      </w:r>
    </w:p>
    <w:sectPr w:rsidR="00E928F3" w:rsidRPr="00C13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63D98"/>
    <w:multiLevelType w:val="hybridMultilevel"/>
    <w:tmpl w:val="76ECC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EF"/>
    <w:rsid w:val="00005187"/>
    <w:rsid w:val="00010646"/>
    <w:rsid w:val="000247C3"/>
    <w:rsid w:val="000437D1"/>
    <w:rsid w:val="00047F95"/>
    <w:rsid w:val="00081772"/>
    <w:rsid w:val="00082B8A"/>
    <w:rsid w:val="00091DCF"/>
    <w:rsid w:val="000A2FBC"/>
    <w:rsid w:val="000A7922"/>
    <w:rsid w:val="000F0112"/>
    <w:rsid w:val="000F49E4"/>
    <w:rsid w:val="00132F08"/>
    <w:rsid w:val="00133B97"/>
    <w:rsid w:val="001D0FC4"/>
    <w:rsid w:val="001E39EF"/>
    <w:rsid w:val="001F2E04"/>
    <w:rsid w:val="00221D07"/>
    <w:rsid w:val="00282A3C"/>
    <w:rsid w:val="002A4A87"/>
    <w:rsid w:val="002C32C4"/>
    <w:rsid w:val="002D1896"/>
    <w:rsid w:val="002E3982"/>
    <w:rsid w:val="003052C1"/>
    <w:rsid w:val="0033130E"/>
    <w:rsid w:val="0037320F"/>
    <w:rsid w:val="003773BE"/>
    <w:rsid w:val="003D61A1"/>
    <w:rsid w:val="00421101"/>
    <w:rsid w:val="00442C39"/>
    <w:rsid w:val="004477A9"/>
    <w:rsid w:val="004547F2"/>
    <w:rsid w:val="00482F9D"/>
    <w:rsid w:val="004B7CE8"/>
    <w:rsid w:val="004C1787"/>
    <w:rsid w:val="004E2557"/>
    <w:rsid w:val="004E561D"/>
    <w:rsid w:val="004F2B5B"/>
    <w:rsid w:val="004F7402"/>
    <w:rsid w:val="0051270F"/>
    <w:rsid w:val="00527AE6"/>
    <w:rsid w:val="00531B98"/>
    <w:rsid w:val="0054026A"/>
    <w:rsid w:val="00544A36"/>
    <w:rsid w:val="0056034F"/>
    <w:rsid w:val="00562F61"/>
    <w:rsid w:val="00564FB0"/>
    <w:rsid w:val="0057076D"/>
    <w:rsid w:val="00576872"/>
    <w:rsid w:val="005804CA"/>
    <w:rsid w:val="005B0638"/>
    <w:rsid w:val="005B4BD5"/>
    <w:rsid w:val="005B7E59"/>
    <w:rsid w:val="005C4F5C"/>
    <w:rsid w:val="005E7B9B"/>
    <w:rsid w:val="005F2A7C"/>
    <w:rsid w:val="00610D0B"/>
    <w:rsid w:val="0062187B"/>
    <w:rsid w:val="00635B25"/>
    <w:rsid w:val="00635F79"/>
    <w:rsid w:val="00640DCD"/>
    <w:rsid w:val="00646F86"/>
    <w:rsid w:val="00656EE9"/>
    <w:rsid w:val="006635DC"/>
    <w:rsid w:val="00677BA4"/>
    <w:rsid w:val="006A07CD"/>
    <w:rsid w:val="006B7882"/>
    <w:rsid w:val="006D67A8"/>
    <w:rsid w:val="006E23FF"/>
    <w:rsid w:val="006F2032"/>
    <w:rsid w:val="006F49E6"/>
    <w:rsid w:val="00715354"/>
    <w:rsid w:val="00726730"/>
    <w:rsid w:val="00730B7C"/>
    <w:rsid w:val="007450BF"/>
    <w:rsid w:val="00784400"/>
    <w:rsid w:val="007867A7"/>
    <w:rsid w:val="0079697A"/>
    <w:rsid w:val="007A21FB"/>
    <w:rsid w:val="007D4BA6"/>
    <w:rsid w:val="007E242D"/>
    <w:rsid w:val="00827B14"/>
    <w:rsid w:val="008A1618"/>
    <w:rsid w:val="008B10A2"/>
    <w:rsid w:val="008C3F70"/>
    <w:rsid w:val="008E0A40"/>
    <w:rsid w:val="00900D9C"/>
    <w:rsid w:val="0092501E"/>
    <w:rsid w:val="0092692E"/>
    <w:rsid w:val="00956310"/>
    <w:rsid w:val="00960B89"/>
    <w:rsid w:val="0096306D"/>
    <w:rsid w:val="00971176"/>
    <w:rsid w:val="0099397F"/>
    <w:rsid w:val="009A1032"/>
    <w:rsid w:val="009B1508"/>
    <w:rsid w:val="009C1722"/>
    <w:rsid w:val="009D3953"/>
    <w:rsid w:val="009D5E32"/>
    <w:rsid w:val="00A025E6"/>
    <w:rsid w:val="00A25345"/>
    <w:rsid w:val="00AB33CD"/>
    <w:rsid w:val="00AC1294"/>
    <w:rsid w:val="00AD001E"/>
    <w:rsid w:val="00AD1660"/>
    <w:rsid w:val="00AE0872"/>
    <w:rsid w:val="00AE14F8"/>
    <w:rsid w:val="00B05438"/>
    <w:rsid w:val="00B322DB"/>
    <w:rsid w:val="00B470A6"/>
    <w:rsid w:val="00B85FDF"/>
    <w:rsid w:val="00B860D1"/>
    <w:rsid w:val="00BD0D70"/>
    <w:rsid w:val="00BE058D"/>
    <w:rsid w:val="00C13578"/>
    <w:rsid w:val="00C23434"/>
    <w:rsid w:val="00C40D86"/>
    <w:rsid w:val="00C66227"/>
    <w:rsid w:val="00C6632D"/>
    <w:rsid w:val="00C9303A"/>
    <w:rsid w:val="00C94E91"/>
    <w:rsid w:val="00D05F4A"/>
    <w:rsid w:val="00D161B2"/>
    <w:rsid w:val="00D27FC1"/>
    <w:rsid w:val="00D36734"/>
    <w:rsid w:val="00D55B66"/>
    <w:rsid w:val="00D648C4"/>
    <w:rsid w:val="00D728CD"/>
    <w:rsid w:val="00D8705B"/>
    <w:rsid w:val="00DC0824"/>
    <w:rsid w:val="00DC51E3"/>
    <w:rsid w:val="00DD00DD"/>
    <w:rsid w:val="00DE3575"/>
    <w:rsid w:val="00DF5B9C"/>
    <w:rsid w:val="00E07CBC"/>
    <w:rsid w:val="00E52529"/>
    <w:rsid w:val="00E63FEC"/>
    <w:rsid w:val="00E80EBC"/>
    <w:rsid w:val="00E928F3"/>
    <w:rsid w:val="00EB1905"/>
    <w:rsid w:val="00EC500A"/>
    <w:rsid w:val="00EC50B6"/>
    <w:rsid w:val="00EC6ED6"/>
    <w:rsid w:val="00ED1C4C"/>
    <w:rsid w:val="00ED3B02"/>
    <w:rsid w:val="00EF1560"/>
    <w:rsid w:val="00F32CA7"/>
    <w:rsid w:val="00F70DCD"/>
    <w:rsid w:val="00F80FA3"/>
    <w:rsid w:val="00FC0E7C"/>
    <w:rsid w:val="00FC2C50"/>
    <w:rsid w:val="00F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785A5"/>
  <w15:chartTrackingRefBased/>
  <w15:docId w15:val="{93D1DF43-F30B-0446-98DB-C50D7AB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9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crossandcrownchristianministry.or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153</cp:revision>
  <dcterms:created xsi:type="dcterms:W3CDTF">2021-01-24T08:17:00Z</dcterms:created>
  <dcterms:modified xsi:type="dcterms:W3CDTF">2021-02-01T07:36:00Z</dcterms:modified>
</cp:coreProperties>
</file>